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D35" w:rsidRPr="00A17D35" w:rsidRDefault="00A17D35" w:rsidP="00A17D35">
      <w:pPr>
        <w:jc w:val="right"/>
        <w:rPr>
          <w:rFonts w:eastAsia="Times New Roman"/>
          <w:bCs w:val="0"/>
          <w:color w:val="auto"/>
          <w:szCs w:val="24"/>
          <w:lang w:val="uk-UA" w:eastAsia="ru-RU"/>
        </w:rPr>
      </w:pPr>
      <w:r w:rsidRPr="00A17D35">
        <w:rPr>
          <w:rFonts w:eastAsia="Times New Roman"/>
          <w:bCs w:val="0"/>
          <w:color w:val="auto"/>
          <w:szCs w:val="24"/>
          <w:lang w:val="uk-UA" w:eastAsia="ru-RU"/>
        </w:rPr>
        <w:t xml:space="preserve">Додаток </w:t>
      </w:r>
      <w:r w:rsidR="001E6354">
        <w:rPr>
          <w:rFonts w:eastAsia="Times New Roman"/>
          <w:bCs w:val="0"/>
          <w:color w:val="auto"/>
          <w:szCs w:val="24"/>
          <w:lang w:val="uk-UA" w:eastAsia="ru-RU"/>
        </w:rPr>
        <w:t>3</w:t>
      </w:r>
    </w:p>
    <w:p w:rsidR="00A17D35" w:rsidRDefault="00A17D35" w:rsidP="00880F57">
      <w:pPr>
        <w:rPr>
          <w:rFonts w:eastAsia="Times New Roman"/>
          <w:b/>
          <w:bCs w:val="0"/>
          <w:color w:val="auto"/>
          <w:szCs w:val="24"/>
          <w:lang w:val="uk-UA" w:eastAsia="ru-RU"/>
        </w:rPr>
      </w:pPr>
    </w:p>
    <w:p w:rsidR="00E74387" w:rsidRDefault="00E74387" w:rsidP="00880F57">
      <w:pPr>
        <w:rPr>
          <w:rFonts w:eastAsia="Times New Roman"/>
          <w:b/>
          <w:bCs w:val="0"/>
          <w:color w:val="auto"/>
          <w:szCs w:val="24"/>
          <w:lang w:val="uk-UA" w:eastAsia="ru-RU"/>
        </w:rPr>
      </w:pPr>
    </w:p>
    <w:p w:rsidR="00E74387" w:rsidRDefault="00E74387" w:rsidP="00880F57">
      <w:pPr>
        <w:rPr>
          <w:rFonts w:eastAsia="Times New Roman"/>
          <w:b/>
          <w:bCs w:val="0"/>
          <w:color w:val="auto"/>
          <w:szCs w:val="24"/>
          <w:lang w:val="uk-UA" w:eastAsia="ru-RU"/>
        </w:rPr>
      </w:pPr>
    </w:p>
    <w:p w:rsidR="00880F57" w:rsidRPr="00880F57" w:rsidRDefault="00880F57" w:rsidP="00880F57">
      <w:pPr>
        <w:rPr>
          <w:rFonts w:eastAsia="Times New Roman"/>
          <w:b/>
          <w:bCs w:val="0"/>
          <w:color w:val="auto"/>
          <w:szCs w:val="24"/>
          <w:lang w:val="uk-UA" w:eastAsia="ru-RU"/>
        </w:rPr>
      </w:pPr>
      <w:r w:rsidRPr="00880F57">
        <w:rPr>
          <w:rFonts w:eastAsia="Times New Roman"/>
          <w:b/>
          <w:bCs w:val="0"/>
          <w:color w:val="auto"/>
          <w:szCs w:val="24"/>
          <w:lang w:val="uk-UA" w:eastAsia="ru-RU"/>
        </w:rPr>
        <w:t>Програмне забезпечення</w:t>
      </w:r>
    </w:p>
    <w:p w:rsidR="00880F57" w:rsidRPr="00880F57" w:rsidRDefault="00880F57" w:rsidP="00880F57">
      <w:pPr>
        <w:rPr>
          <w:rFonts w:eastAsia="Times New Roman"/>
          <w:b/>
          <w:color w:val="auto"/>
          <w:szCs w:val="24"/>
          <w:lang w:val="uk-UA" w:eastAsia="ru-RU"/>
        </w:rPr>
      </w:pPr>
      <w:r w:rsidRPr="00880F57">
        <w:rPr>
          <w:rFonts w:eastAsia="Times New Roman"/>
          <w:b/>
          <w:color w:val="auto"/>
          <w:szCs w:val="24"/>
          <w:lang w:val="uk-UA" w:eastAsia="ru-RU"/>
        </w:rPr>
        <w:t>інваріантної складової</w:t>
      </w:r>
      <w:r w:rsidRPr="00880F57">
        <w:rPr>
          <w:rFonts w:eastAsia="Times New Roman"/>
          <w:color w:val="auto"/>
          <w:szCs w:val="24"/>
          <w:lang w:val="uk-UA" w:eastAsia="ru-RU"/>
        </w:rPr>
        <w:t xml:space="preserve">  </w:t>
      </w:r>
      <w:r w:rsidRPr="00880F57">
        <w:rPr>
          <w:rFonts w:eastAsia="Times New Roman"/>
          <w:b/>
          <w:color w:val="auto"/>
          <w:szCs w:val="24"/>
          <w:lang w:val="uk-UA" w:eastAsia="ru-RU"/>
        </w:rPr>
        <w:t>навчального плану</w:t>
      </w:r>
    </w:p>
    <w:p w:rsidR="00880F57" w:rsidRPr="00880F57" w:rsidRDefault="00880F57" w:rsidP="00880F57">
      <w:pPr>
        <w:rPr>
          <w:rFonts w:eastAsia="Times New Roman"/>
          <w:b/>
          <w:color w:val="auto"/>
          <w:szCs w:val="24"/>
          <w:lang w:val="uk-UA" w:eastAsia="ru-RU"/>
        </w:rPr>
      </w:pPr>
      <w:r w:rsidRPr="00880F57">
        <w:rPr>
          <w:rFonts w:eastAsia="Times New Roman"/>
          <w:b/>
          <w:color w:val="auto"/>
          <w:szCs w:val="24"/>
          <w:lang w:val="uk-UA" w:eastAsia="ru-RU"/>
        </w:rPr>
        <w:t xml:space="preserve">Запорізької гімназії № 107 </w:t>
      </w:r>
    </w:p>
    <w:p w:rsidR="00880F57" w:rsidRPr="00880F57" w:rsidRDefault="00880F57" w:rsidP="00880F57">
      <w:pPr>
        <w:rPr>
          <w:rFonts w:eastAsia="Times New Roman"/>
          <w:b/>
          <w:color w:val="auto"/>
          <w:szCs w:val="24"/>
          <w:lang w:val="uk-UA" w:eastAsia="ru-RU"/>
        </w:rPr>
      </w:pPr>
      <w:r w:rsidRPr="00880F57">
        <w:rPr>
          <w:rFonts w:eastAsia="Times New Roman"/>
          <w:b/>
          <w:color w:val="auto"/>
          <w:szCs w:val="24"/>
          <w:lang w:val="uk-UA" w:eastAsia="ru-RU"/>
        </w:rPr>
        <w:t>Запорізької міської ради Запорізької області</w:t>
      </w:r>
    </w:p>
    <w:p w:rsidR="00880F57" w:rsidRPr="00880F57" w:rsidRDefault="00880F57" w:rsidP="00880F57">
      <w:pPr>
        <w:rPr>
          <w:rFonts w:eastAsia="Times New Roman"/>
          <w:b/>
          <w:color w:val="auto"/>
          <w:szCs w:val="24"/>
          <w:lang w:val="uk-UA" w:eastAsia="ru-RU"/>
        </w:rPr>
      </w:pPr>
      <w:r w:rsidRPr="00880F57">
        <w:rPr>
          <w:rFonts w:eastAsia="Times New Roman"/>
          <w:b/>
          <w:color w:val="auto"/>
          <w:szCs w:val="24"/>
          <w:lang w:val="uk-UA" w:eastAsia="ru-RU"/>
        </w:rPr>
        <w:t>на 202</w:t>
      </w:r>
      <w:r w:rsidR="00DE31FF">
        <w:rPr>
          <w:rFonts w:eastAsia="Times New Roman"/>
          <w:b/>
          <w:color w:val="auto"/>
          <w:szCs w:val="24"/>
          <w:lang w:val="uk-UA" w:eastAsia="ru-RU"/>
        </w:rPr>
        <w:t>4</w:t>
      </w:r>
      <w:r w:rsidRPr="00880F57">
        <w:rPr>
          <w:rFonts w:eastAsia="Times New Roman"/>
          <w:b/>
          <w:color w:val="auto"/>
          <w:szCs w:val="24"/>
          <w:lang w:val="uk-UA" w:eastAsia="ru-RU"/>
        </w:rPr>
        <w:t>– 202</w:t>
      </w:r>
      <w:r w:rsidR="00DE31FF">
        <w:rPr>
          <w:rFonts w:eastAsia="Times New Roman"/>
          <w:b/>
          <w:color w:val="auto"/>
          <w:szCs w:val="24"/>
          <w:lang w:val="uk-UA" w:eastAsia="ru-RU"/>
        </w:rPr>
        <w:t>5</w:t>
      </w:r>
      <w:r w:rsidRPr="00880F57">
        <w:rPr>
          <w:rFonts w:eastAsia="Times New Roman"/>
          <w:b/>
          <w:color w:val="auto"/>
          <w:szCs w:val="24"/>
          <w:lang w:val="uk-UA" w:eastAsia="ru-RU"/>
        </w:rPr>
        <w:t xml:space="preserve"> </w:t>
      </w:r>
      <w:proofErr w:type="spellStart"/>
      <w:r w:rsidRPr="00880F57">
        <w:rPr>
          <w:rFonts w:eastAsia="Times New Roman"/>
          <w:b/>
          <w:color w:val="auto"/>
          <w:szCs w:val="24"/>
          <w:lang w:val="uk-UA" w:eastAsia="ru-RU"/>
        </w:rPr>
        <w:t>н.р</w:t>
      </w:r>
      <w:proofErr w:type="spellEnd"/>
      <w:r w:rsidRPr="00880F57">
        <w:rPr>
          <w:rFonts w:eastAsia="Times New Roman"/>
          <w:b/>
          <w:color w:val="auto"/>
          <w:szCs w:val="24"/>
          <w:lang w:val="uk-UA" w:eastAsia="ru-RU"/>
        </w:rPr>
        <w:t>.</w:t>
      </w:r>
    </w:p>
    <w:p w:rsidR="00880F57" w:rsidRPr="00880F57" w:rsidRDefault="00880F57" w:rsidP="00880F57">
      <w:pPr>
        <w:jc w:val="left"/>
        <w:rPr>
          <w:rFonts w:eastAsia="Times New Roman"/>
          <w:b/>
          <w:bCs w:val="0"/>
          <w:color w:val="auto"/>
          <w:lang w:val="uk-UA" w:eastAsia="ru-RU"/>
        </w:rPr>
      </w:pPr>
    </w:p>
    <w:p w:rsidR="00880F57" w:rsidRPr="00880F57" w:rsidRDefault="00880F57" w:rsidP="00880F57">
      <w:pPr>
        <w:jc w:val="left"/>
        <w:rPr>
          <w:rFonts w:eastAsia="Times New Roman"/>
          <w:b/>
          <w:bCs w:val="0"/>
          <w:color w:val="auto"/>
          <w:lang w:val="uk-UA" w:eastAsia="ru-RU"/>
        </w:rPr>
      </w:pPr>
    </w:p>
    <w:tbl>
      <w:tblPr>
        <w:tblW w:w="1021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2"/>
        <w:gridCol w:w="1035"/>
        <w:gridCol w:w="3120"/>
        <w:gridCol w:w="1922"/>
        <w:gridCol w:w="2333"/>
      </w:tblGrid>
      <w:tr w:rsidR="00880F57" w:rsidRPr="00880F57" w:rsidTr="00880F57">
        <w:trPr>
          <w:trHeight w:val="610"/>
        </w:trPr>
        <w:tc>
          <w:tcPr>
            <w:tcW w:w="102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F57" w:rsidRPr="00880F57" w:rsidRDefault="00880F57" w:rsidP="004A2BEC">
            <w:pPr>
              <w:rPr>
                <w:rFonts w:eastAsia="Times New Roman"/>
                <w:b/>
                <w:bCs w:val="0"/>
                <w:color w:val="auto"/>
                <w:sz w:val="32"/>
                <w:szCs w:val="32"/>
                <w:lang w:val="uk-UA" w:eastAsia="ru-RU"/>
              </w:rPr>
            </w:pPr>
            <w:r>
              <w:rPr>
                <w:rFonts w:eastAsia="Times New Roman"/>
                <w:b/>
                <w:bCs w:val="0"/>
                <w:color w:val="auto"/>
                <w:sz w:val="32"/>
                <w:szCs w:val="32"/>
                <w:lang w:val="uk-UA" w:eastAsia="ru-RU"/>
              </w:rPr>
              <w:t>5</w:t>
            </w:r>
            <w:r w:rsidR="00671A8C">
              <w:rPr>
                <w:rFonts w:eastAsia="Times New Roman"/>
                <w:b/>
                <w:bCs w:val="0"/>
                <w:color w:val="auto"/>
                <w:sz w:val="32"/>
                <w:szCs w:val="32"/>
                <w:lang w:val="uk-UA" w:eastAsia="ru-RU"/>
              </w:rPr>
              <w:t>-</w:t>
            </w:r>
            <w:r w:rsidR="004A2BEC">
              <w:rPr>
                <w:rFonts w:eastAsia="Times New Roman"/>
                <w:b/>
                <w:bCs w:val="0"/>
                <w:color w:val="auto"/>
                <w:sz w:val="32"/>
                <w:szCs w:val="32"/>
                <w:lang w:val="uk-UA" w:eastAsia="ru-RU"/>
              </w:rPr>
              <w:t>7</w:t>
            </w:r>
            <w:r>
              <w:rPr>
                <w:rFonts w:eastAsia="Times New Roman"/>
                <w:b/>
                <w:bCs w:val="0"/>
                <w:color w:val="auto"/>
                <w:sz w:val="32"/>
                <w:szCs w:val="32"/>
                <w:lang w:val="uk-UA" w:eastAsia="ru-RU"/>
              </w:rPr>
              <w:t xml:space="preserve"> – </w:t>
            </w:r>
            <w:r w:rsidR="004A2BEC">
              <w:rPr>
                <w:rFonts w:eastAsia="Times New Roman"/>
                <w:b/>
                <w:bCs w:val="0"/>
                <w:color w:val="auto"/>
                <w:sz w:val="32"/>
                <w:szCs w:val="32"/>
                <w:lang w:val="uk-UA" w:eastAsia="ru-RU"/>
              </w:rPr>
              <w:t>м</w:t>
            </w:r>
            <w:r>
              <w:rPr>
                <w:rFonts w:eastAsia="Times New Roman"/>
                <w:b/>
                <w:bCs w:val="0"/>
                <w:color w:val="auto"/>
                <w:sz w:val="32"/>
                <w:szCs w:val="32"/>
                <w:lang w:val="uk-UA" w:eastAsia="ru-RU"/>
              </w:rPr>
              <w:t>і класи</w:t>
            </w:r>
          </w:p>
        </w:tc>
      </w:tr>
      <w:tr w:rsidR="00880F57" w:rsidRPr="00880F57" w:rsidTr="00880F57">
        <w:trPr>
          <w:trHeight w:val="1541"/>
        </w:trPr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F57" w:rsidRPr="00880F57" w:rsidRDefault="00880F57" w:rsidP="00880F57">
            <w:pPr>
              <w:jc w:val="both"/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</w:pPr>
            <w:r w:rsidRPr="00880F57"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>Українська мова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F57" w:rsidRPr="00880F57" w:rsidRDefault="00880F57" w:rsidP="00880F57">
            <w:pPr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</w:pPr>
            <w:r w:rsidRPr="00880F57"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>5</w:t>
            </w:r>
            <w:r w:rsidR="00671A8C"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 xml:space="preserve">-6 </w:t>
            </w:r>
            <w:r w:rsidRPr="00880F57"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>кл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F57" w:rsidRPr="00880F57" w:rsidRDefault="00880F57" w:rsidP="00880F57">
            <w:pPr>
              <w:jc w:val="left"/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</w:pPr>
            <w:proofErr w:type="spellStart"/>
            <w:r w:rsidRPr="00880F57">
              <w:rPr>
                <w:rFonts w:eastAsia="Times New Roman"/>
                <w:bCs w:val="0"/>
                <w:color w:val="auto"/>
                <w:sz w:val="24"/>
                <w:szCs w:val="24"/>
                <w:lang w:eastAsia="ru-RU"/>
              </w:rPr>
              <w:t>Модельна</w:t>
            </w:r>
            <w:proofErr w:type="spellEnd"/>
            <w:r w:rsidRPr="00880F57">
              <w:rPr>
                <w:rFonts w:eastAsia="Times New Roman"/>
                <w:bCs w:val="0"/>
                <w:color w:val="auto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0F57">
              <w:rPr>
                <w:rFonts w:eastAsia="Times New Roman"/>
                <w:bCs w:val="0"/>
                <w:color w:val="auto"/>
                <w:sz w:val="24"/>
                <w:szCs w:val="24"/>
                <w:lang w:eastAsia="ru-RU"/>
              </w:rPr>
              <w:t>навчальна</w:t>
            </w:r>
            <w:proofErr w:type="spellEnd"/>
            <w:r w:rsidRPr="00880F57">
              <w:rPr>
                <w:rFonts w:eastAsia="Times New Roman"/>
                <w:bCs w:val="0"/>
                <w:color w:val="auto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0F57">
              <w:rPr>
                <w:rFonts w:eastAsia="Times New Roman"/>
                <w:bCs w:val="0"/>
                <w:color w:val="auto"/>
                <w:sz w:val="24"/>
                <w:szCs w:val="24"/>
                <w:lang w:eastAsia="ru-RU"/>
              </w:rPr>
              <w:t>програма</w:t>
            </w:r>
            <w:proofErr w:type="spellEnd"/>
            <w:r w:rsidRPr="00880F57">
              <w:rPr>
                <w:rFonts w:eastAsia="Times New Roman"/>
                <w:bCs w:val="0"/>
                <w:color w:val="auto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880F57">
              <w:rPr>
                <w:rFonts w:eastAsia="Times New Roman"/>
                <w:bCs w:val="0"/>
                <w:color w:val="auto"/>
                <w:sz w:val="24"/>
                <w:szCs w:val="24"/>
                <w:lang w:eastAsia="ru-RU"/>
              </w:rPr>
              <w:t>Українська</w:t>
            </w:r>
            <w:proofErr w:type="spellEnd"/>
            <w:r w:rsidRPr="00880F57">
              <w:rPr>
                <w:rFonts w:eastAsia="Times New Roman"/>
                <w:bCs w:val="0"/>
                <w:color w:val="auto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0F57">
              <w:rPr>
                <w:rFonts w:eastAsia="Times New Roman"/>
                <w:bCs w:val="0"/>
                <w:color w:val="auto"/>
                <w:sz w:val="24"/>
                <w:szCs w:val="24"/>
                <w:lang w:eastAsia="ru-RU"/>
              </w:rPr>
              <w:t>мова</w:t>
            </w:r>
            <w:proofErr w:type="spellEnd"/>
            <w:r w:rsidRPr="00880F57">
              <w:rPr>
                <w:rFonts w:eastAsia="Times New Roman"/>
                <w:bCs w:val="0"/>
                <w:color w:val="auto"/>
                <w:sz w:val="24"/>
                <w:szCs w:val="24"/>
                <w:lang w:eastAsia="ru-RU"/>
              </w:rPr>
              <w:t xml:space="preserve">. 5-6 </w:t>
            </w:r>
            <w:proofErr w:type="spellStart"/>
            <w:r w:rsidRPr="00880F57">
              <w:rPr>
                <w:rFonts w:eastAsia="Times New Roman"/>
                <w:bCs w:val="0"/>
                <w:color w:val="auto"/>
                <w:sz w:val="24"/>
                <w:szCs w:val="24"/>
                <w:lang w:eastAsia="ru-RU"/>
              </w:rPr>
              <w:t>класи</w:t>
            </w:r>
            <w:proofErr w:type="spellEnd"/>
            <w:r w:rsidRPr="00880F57">
              <w:rPr>
                <w:rFonts w:eastAsia="Times New Roman"/>
                <w:bCs w:val="0"/>
                <w:color w:val="auto"/>
                <w:sz w:val="24"/>
                <w:szCs w:val="24"/>
                <w:lang w:eastAsia="ru-RU"/>
              </w:rPr>
              <w:t xml:space="preserve">» </w:t>
            </w:r>
            <w:proofErr w:type="gramStart"/>
            <w:r w:rsidRPr="00880F57">
              <w:rPr>
                <w:rFonts w:eastAsia="Times New Roman"/>
                <w:bCs w:val="0"/>
                <w:color w:val="auto"/>
                <w:sz w:val="24"/>
                <w:szCs w:val="24"/>
                <w:lang w:eastAsia="ru-RU"/>
              </w:rPr>
              <w:t>для</w:t>
            </w:r>
            <w:proofErr w:type="gramEnd"/>
            <w:r w:rsidRPr="00880F57">
              <w:rPr>
                <w:rFonts w:eastAsia="Times New Roman"/>
                <w:bCs w:val="0"/>
                <w:color w:val="auto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880F57">
              <w:rPr>
                <w:rFonts w:eastAsia="Times New Roman"/>
                <w:bCs w:val="0"/>
                <w:color w:val="auto"/>
                <w:sz w:val="24"/>
                <w:szCs w:val="24"/>
                <w:lang w:eastAsia="ru-RU"/>
              </w:rPr>
              <w:t>заклад</w:t>
            </w:r>
            <w:proofErr w:type="gramEnd"/>
            <w:r w:rsidRPr="00880F57">
              <w:rPr>
                <w:rFonts w:eastAsia="Times New Roman"/>
                <w:bCs w:val="0"/>
                <w:color w:val="auto"/>
                <w:sz w:val="24"/>
                <w:szCs w:val="24"/>
                <w:lang w:eastAsia="ru-RU"/>
              </w:rPr>
              <w:t>ів</w:t>
            </w:r>
            <w:proofErr w:type="spellEnd"/>
            <w:r w:rsidRPr="00880F57">
              <w:rPr>
                <w:rFonts w:eastAsia="Times New Roman"/>
                <w:bCs w:val="0"/>
                <w:color w:val="auto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0F57">
              <w:rPr>
                <w:rFonts w:eastAsia="Times New Roman"/>
                <w:bCs w:val="0"/>
                <w:color w:val="auto"/>
                <w:sz w:val="24"/>
                <w:szCs w:val="24"/>
                <w:lang w:eastAsia="ru-RU"/>
              </w:rPr>
              <w:t>загальної</w:t>
            </w:r>
            <w:proofErr w:type="spellEnd"/>
            <w:r w:rsidRPr="00880F57">
              <w:rPr>
                <w:rFonts w:eastAsia="Times New Roman"/>
                <w:bCs w:val="0"/>
                <w:color w:val="auto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0F57">
              <w:rPr>
                <w:rFonts w:eastAsia="Times New Roman"/>
                <w:bCs w:val="0"/>
                <w:color w:val="auto"/>
                <w:sz w:val="24"/>
                <w:szCs w:val="24"/>
                <w:lang w:eastAsia="ru-RU"/>
              </w:rPr>
              <w:t>середньої</w:t>
            </w:r>
            <w:proofErr w:type="spellEnd"/>
            <w:r w:rsidRPr="00880F57">
              <w:rPr>
                <w:rFonts w:eastAsia="Times New Roman"/>
                <w:bCs w:val="0"/>
                <w:color w:val="auto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0F57">
              <w:rPr>
                <w:rFonts w:eastAsia="Times New Roman"/>
                <w:bCs w:val="0"/>
                <w:color w:val="auto"/>
                <w:sz w:val="24"/>
                <w:szCs w:val="24"/>
                <w:lang w:eastAsia="ru-RU"/>
              </w:rPr>
              <w:t>освіти</w:t>
            </w:r>
            <w:proofErr w:type="spellEnd"/>
            <w:r w:rsidRPr="00880F57">
              <w:rPr>
                <w:rFonts w:eastAsia="Times New Roman"/>
                <w:bCs w:val="0"/>
                <w:color w:val="auto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880F57">
              <w:rPr>
                <w:rFonts w:eastAsia="Times New Roman"/>
                <w:bCs w:val="0"/>
                <w:color w:val="auto"/>
                <w:sz w:val="24"/>
                <w:szCs w:val="24"/>
                <w:lang w:eastAsia="ru-RU"/>
              </w:rPr>
              <w:t>автори</w:t>
            </w:r>
            <w:proofErr w:type="spellEnd"/>
            <w:r w:rsidRPr="00880F57">
              <w:rPr>
                <w:rFonts w:eastAsia="Times New Roman"/>
                <w:bCs w:val="0"/>
                <w:color w:val="auto"/>
                <w:sz w:val="24"/>
                <w:szCs w:val="24"/>
                <w:lang w:eastAsia="ru-RU"/>
              </w:rPr>
              <w:t xml:space="preserve"> Голуб Н.Б., </w:t>
            </w:r>
            <w:proofErr w:type="spellStart"/>
            <w:r w:rsidRPr="00880F57">
              <w:rPr>
                <w:rFonts w:eastAsia="Times New Roman"/>
                <w:bCs w:val="0"/>
                <w:color w:val="auto"/>
                <w:sz w:val="24"/>
                <w:szCs w:val="24"/>
                <w:lang w:eastAsia="ru-RU"/>
              </w:rPr>
              <w:t>Горошкіна</w:t>
            </w:r>
            <w:proofErr w:type="spellEnd"/>
            <w:r w:rsidRPr="00880F57">
              <w:rPr>
                <w:rFonts w:eastAsia="Times New Roman"/>
                <w:bCs w:val="0"/>
                <w:color w:val="auto"/>
                <w:sz w:val="24"/>
                <w:szCs w:val="24"/>
                <w:lang w:eastAsia="ru-RU"/>
              </w:rPr>
              <w:t xml:space="preserve"> О.М.)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57" w:rsidRPr="00880F57" w:rsidRDefault="00880F57" w:rsidP="00880F57">
            <w:pPr>
              <w:widowControl w:val="0"/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</w:pPr>
            <w:r w:rsidRPr="00880F57"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>Веб-сайт Міністерства освіти і науки України, 2021</w:t>
            </w:r>
          </w:p>
          <w:p w:rsidR="00880F57" w:rsidRPr="00880F57" w:rsidRDefault="00880F57" w:rsidP="00880F57">
            <w:pPr>
              <w:widowControl w:val="0"/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F57" w:rsidRPr="00880F57" w:rsidRDefault="00880F57" w:rsidP="00880F57">
            <w:pPr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</w:pPr>
            <w:r w:rsidRPr="00880F57"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>Н</w:t>
            </w:r>
            <w:proofErr w:type="spellStart"/>
            <w:r w:rsidRPr="00880F57">
              <w:rPr>
                <w:rFonts w:eastAsia="Times New Roman"/>
                <w:bCs w:val="0"/>
                <w:color w:val="auto"/>
                <w:sz w:val="24"/>
                <w:szCs w:val="24"/>
                <w:lang w:eastAsia="ru-RU"/>
              </w:rPr>
              <w:t>аказ</w:t>
            </w:r>
            <w:proofErr w:type="spellEnd"/>
            <w:r w:rsidRPr="00880F57">
              <w:rPr>
                <w:rFonts w:eastAsia="Times New Roman"/>
                <w:bCs w:val="0"/>
                <w:color w:val="auto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0F57">
              <w:rPr>
                <w:rFonts w:eastAsia="Times New Roman"/>
                <w:bCs w:val="0"/>
                <w:color w:val="auto"/>
                <w:sz w:val="24"/>
                <w:szCs w:val="24"/>
                <w:lang w:eastAsia="ru-RU"/>
              </w:rPr>
              <w:t>Міністерства</w:t>
            </w:r>
            <w:proofErr w:type="spellEnd"/>
            <w:r w:rsidRPr="00880F57">
              <w:rPr>
                <w:rFonts w:eastAsia="Times New Roman"/>
                <w:bCs w:val="0"/>
                <w:color w:val="auto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0F57">
              <w:rPr>
                <w:rFonts w:eastAsia="Times New Roman"/>
                <w:bCs w:val="0"/>
                <w:color w:val="auto"/>
                <w:sz w:val="24"/>
                <w:szCs w:val="24"/>
                <w:lang w:eastAsia="ru-RU"/>
              </w:rPr>
              <w:t>освіти</w:t>
            </w:r>
            <w:proofErr w:type="spellEnd"/>
            <w:r w:rsidRPr="00880F57">
              <w:rPr>
                <w:rFonts w:eastAsia="Times New Roman"/>
                <w:bCs w:val="0"/>
                <w:color w:val="auto"/>
                <w:sz w:val="24"/>
                <w:szCs w:val="24"/>
                <w:lang w:eastAsia="ru-RU"/>
              </w:rPr>
              <w:t xml:space="preserve"> і науки </w:t>
            </w:r>
            <w:proofErr w:type="spellStart"/>
            <w:r w:rsidRPr="00880F57">
              <w:rPr>
                <w:rFonts w:eastAsia="Times New Roman"/>
                <w:bCs w:val="0"/>
                <w:color w:val="auto"/>
                <w:sz w:val="24"/>
                <w:szCs w:val="24"/>
                <w:lang w:eastAsia="ru-RU"/>
              </w:rPr>
              <w:t>України</w:t>
            </w:r>
            <w:proofErr w:type="spellEnd"/>
            <w:r w:rsidRPr="00880F57">
              <w:rPr>
                <w:rFonts w:eastAsia="Times New Roman"/>
                <w:bCs w:val="0"/>
                <w:color w:val="auto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0F57">
              <w:rPr>
                <w:rFonts w:eastAsia="Times New Roman"/>
                <w:bCs w:val="0"/>
                <w:color w:val="auto"/>
                <w:sz w:val="24"/>
                <w:szCs w:val="24"/>
                <w:lang w:eastAsia="ru-RU"/>
              </w:rPr>
              <w:t>від</w:t>
            </w:r>
            <w:proofErr w:type="spellEnd"/>
            <w:r w:rsidRPr="00880F57">
              <w:rPr>
                <w:rFonts w:eastAsia="Times New Roman"/>
                <w:bCs w:val="0"/>
                <w:color w:val="auto"/>
                <w:sz w:val="24"/>
                <w:szCs w:val="24"/>
                <w:lang w:eastAsia="ru-RU"/>
              </w:rPr>
              <w:t xml:space="preserve"> 12.07.2021 № 795</w:t>
            </w:r>
          </w:p>
        </w:tc>
      </w:tr>
      <w:tr w:rsidR="004A2BEC" w:rsidRPr="00880F57" w:rsidTr="00880F57">
        <w:trPr>
          <w:trHeight w:val="1541"/>
        </w:trPr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BEC" w:rsidRPr="00880F57" w:rsidRDefault="004A2BEC" w:rsidP="00ED36D8">
            <w:pPr>
              <w:jc w:val="both"/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</w:pPr>
            <w:r w:rsidRPr="00880F57"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>Українська мова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BEC" w:rsidRPr="00880F57" w:rsidRDefault="004A2BEC" w:rsidP="00ED36D8">
            <w:pPr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</w:pPr>
            <w:r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 xml:space="preserve">7 </w:t>
            </w:r>
            <w:r w:rsidRPr="00880F57"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>кл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BEC" w:rsidRPr="00880F57" w:rsidRDefault="004A2BEC" w:rsidP="004A2BEC">
            <w:pPr>
              <w:jc w:val="left"/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</w:pPr>
            <w:proofErr w:type="spellStart"/>
            <w:r w:rsidRPr="00880F57">
              <w:rPr>
                <w:rFonts w:eastAsia="Times New Roman"/>
                <w:bCs w:val="0"/>
                <w:color w:val="auto"/>
                <w:sz w:val="24"/>
                <w:szCs w:val="24"/>
                <w:lang w:eastAsia="ru-RU"/>
              </w:rPr>
              <w:t>Модельна</w:t>
            </w:r>
            <w:proofErr w:type="spellEnd"/>
            <w:r w:rsidRPr="00880F57">
              <w:rPr>
                <w:rFonts w:eastAsia="Times New Roman"/>
                <w:bCs w:val="0"/>
                <w:color w:val="auto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0F57">
              <w:rPr>
                <w:rFonts w:eastAsia="Times New Roman"/>
                <w:bCs w:val="0"/>
                <w:color w:val="auto"/>
                <w:sz w:val="24"/>
                <w:szCs w:val="24"/>
                <w:lang w:eastAsia="ru-RU"/>
              </w:rPr>
              <w:t>навчальна</w:t>
            </w:r>
            <w:proofErr w:type="spellEnd"/>
            <w:r w:rsidRPr="00880F57">
              <w:rPr>
                <w:rFonts w:eastAsia="Times New Roman"/>
                <w:bCs w:val="0"/>
                <w:color w:val="auto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0F57">
              <w:rPr>
                <w:rFonts w:eastAsia="Times New Roman"/>
                <w:bCs w:val="0"/>
                <w:color w:val="auto"/>
                <w:sz w:val="24"/>
                <w:szCs w:val="24"/>
                <w:lang w:eastAsia="ru-RU"/>
              </w:rPr>
              <w:t>програма</w:t>
            </w:r>
            <w:proofErr w:type="spellEnd"/>
            <w:r w:rsidRPr="00880F57">
              <w:rPr>
                <w:rFonts w:eastAsia="Times New Roman"/>
                <w:bCs w:val="0"/>
                <w:color w:val="auto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880F57">
              <w:rPr>
                <w:rFonts w:eastAsia="Times New Roman"/>
                <w:bCs w:val="0"/>
                <w:color w:val="auto"/>
                <w:sz w:val="24"/>
                <w:szCs w:val="24"/>
                <w:lang w:eastAsia="ru-RU"/>
              </w:rPr>
              <w:t>Українська</w:t>
            </w:r>
            <w:proofErr w:type="spellEnd"/>
            <w:r w:rsidRPr="00880F57">
              <w:rPr>
                <w:rFonts w:eastAsia="Times New Roman"/>
                <w:bCs w:val="0"/>
                <w:color w:val="auto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0F57">
              <w:rPr>
                <w:rFonts w:eastAsia="Times New Roman"/>
                <w:bCs w:val="0"/>
                <w:color w:val="auto"/>
                <w:sz w:val="24"/>
                <w:szCs w:val="24"/>
                <w:lang w:eastAsia="ru-RU"/>
              </w:rPr>
              <w:t>мова</w:t>
            </w:r>
            <w:proofErr w:type="spellEnd"/>
            <w:r w:rsidRPr="00880F57">
              <w:rPr>
                <w:rFonts w:eastAsia="Times New Roman"/>
                <w:bCs w:val="0"/>
                <w:color w:val="auto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>7</w:t>
            </w:r>
            <w:r w:rsidRPr="00880F57">
              <w:rPr>
                <w:rFonts w:eastAsia="Times New Roman"/>
                <w:bCs w:val="0"/>
                <w:color w:val="auto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>9</w:t>
            </w:r>
            <w:r w:rsidRPr="00880F57">
              <w:rPr>
                <w:rFonts w:eastAsia="Times New Roman"/>
                <w:bCs w:val="0"/>
                <w:color w:val="auto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0F57">
              <w:rPr>
                <w:rFonts w:eastAsia="Times New Roman"/>
                <w:bCs w:val="0"/>
                <w:color w:val="auto"/>
                <w:sz w:val="24"/>
                <w:szCs w:val="24"/>
                <w:lang w:eastAsia="ru-RU"/>
              </w:rPr>
              <w:t>класи</w:t>
            </w:r>
            <w:proofErr w:type="spellEnd"/>
            <w:r w:rsidRPr="00880F57">
              <w:rPr>
                <w:rFonts w:eastAsia="Times New Roman"/>
                <w:bCs w:val="0"/>
                <w:color w:val="auto"/>
                <w:sz w:val="24"/>
                <w:szCs w:val="24"/>
                <w:lang w:eastAsia="ru-RU"/>
              </w:rPr>
              <w:t xml:space="preserve">» </w:t>
            </w:r>
            <w:proofErr w:type="gramStart"/>
            <w:r w:rsidRPr="00880F57">
              <w:rPr>
                <w:rFonts w:eastAsia="Times New Roman"/>
                <w:bCs w:val="0"/>
                <w:color w:val="auto"/>
                <w:sz w:val="24"/>
                <w:szCs w:val="24"/>
                <w:lang w:eastAsia="ru-RU"/>
              </w:rPr>
              <w:t>для</w:t>
            </w:r>
            <w:proofErr w:type="gramEnd"/>
            <w:r w:rsidRPr="00880F57">
              <w:rPr>
                <w:rFonts w:eastAsia="Times New Roman"/>
                <w:bCs w:val="0"/>
                <w:color w:val="auto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880F57">
              <w:rPr>
                <w:rFonts w:eastAsia="Times New Roman"/>
                <w:bCs w:val="0"/>
                <w:color w:val="auto"/>
                <w:sz w:val="24"/>
                <w:szCs w:val="24"/>
                <w:lang w:eastAsia="ru-RU"/>
              </w:rPr>
              <w:t>заклад</w:t>
            </w:r>
            <w:proofErr w:type="gramEnd"/>
            <w:r w:rsidRPr="00880F57">
              <w:rPr>
                <w:rFonts w:eastAsia="Times New Roman"/>
                <w:bCs w:val="0"/>
                <w:color w:val="auto"/>
                <w:sz w:val="24"/>
                <w:szCs w:val="24"/>
                <w:lang w:eastAsia="ru-RU"/>
              </w:rPr>
              <w:t>ів</w:t>
            </w:r>
            <w:proofErr w:type="spellEnd"/>
            <w:r w:rsidRPr="00880F57">
              <w:rPr>
                <w:rFonts w:eastAsia="Times New Roman"/>
                <w:bCs w:val="0"/>
                <w:color w:val="auto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0F57">
              <w:rPr>
                <w:rFonts w:eastAsia="Times New Roman"/>
                <w:bCs w:val="0"/>
                <w:color w:val="auto"/>
                <w:sz w:val="24"/>
                <w:szCs w:val="24"/>
                <w:lang w:eastAsia="ru-RU"/>
              </w:rPr>
              <w:t>загальної</w:t>
            </w:r>
            <w:proofErr w:type="spellEnd"/>
            <w:r w:rsidRPr="00880F57">
              <w:rPr>
                <w:rFonts w:eastAsia="Times New Roman"/>
                <w:bCs w:val="0"/>
                <w:color w:val="auto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0F57">
              <w:rPr>
                <w:rFonts w:eastAsia="Times New Roman"/>
                <w:bCs w:val="0"/>
                <w:color w:val="auto"/>
                <w:sz w:val="24"/>
                <w:szCs w:val="24"/>
                <w:lang w:eastAsia="ru-RU"/>
              </w:rPr>
              <w:t>середньої</w:t>
            </w:r>
            <w:proofErr w:type="spellEnd"/>
            <w:r w:rsidRPr="00880F57">
              <w:rPr>
                <w:rFonts w:eastAsia="Times New Roman"/>
                <w:bCs w:val="0"/>
                <w:color w:val="auto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0F57">
              <w:rPr>
                <w:rFonts w:eastAsia="Times New Roman"/>
                <w:bCs w:val="0"/>
                <w:color w:val="auto"/>
                <w:sz w:val="24"/>
                <w:szCs w:val="24"/>
                <w:lang w:eastAsia="ru-RU"/>
              </w:rPr>
              <w:t>освіти</w:t>
            </w:r>
            <w:proofErr w:type="spellEnd"/>
            <w:r w:rsidRPr="00880F57">
              <w:rPr>
                <w:rFonts w:eastAsia="Times New Roman"/>
                <w:bCs w:val="0"/>
                <w:color w:val="auto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880F57">
              <w:rPr>
                <w:rFonts w:eastAsia="Times New Roman"/>
                <w:bCs w:val="0"/>
                <w:color w:val="auto"/>
                <w:sz w:val="24"/>
                <w:szCs w:val="24"/>
                <w:lang w:eastAsia="ru-RU"/>
              </w:rPr>
              <w:t>автори</w:t>
            </w:r>
            <w:proofErr w:type="spellEnd"/>
            <w:r w:rsidRPr="00880F57">
              <w:rPr>
                <w:rFonts w:eastAsia="Times New Roman"/>
                <w:bCs w:val="0"/>
                <w:color w:val="auto"/>
                <w:sz w:val="24"/>
                <w:szCs w:val="24"/>
                <w:lang w:eastAsia="ru-RU"/>
              </w:rPr>
              <w:t xml:space="preserve"> Голуб Н.Б., </w:t>
            </w:r>
            <w:proofErr w:type="spellStart"/>
            <w:r w:rsidRPr="00880F57">
              <w:rPr>
                <w:rFonts w:eastAsia="Times New Roman"/>
                <w:bCs w:val="0"/>
                <w:color w:val="auto"/>
                <w:sz w:val="24"/>
                <w:szCs w:val="24"/>
                <w:lang w:eastAsia="ru-RU"/>
              </w:rPr>
              <w:t>Горошкіна</w:t>
            </w:r>
            <w:proofErr w:type="spellEnd"/>
            <w:r w:rsidRPr="00880F57">
              <w:rPr>
                <w:rFonts w:eastAsia="Times New Roman"/>
                <w:bCs w:val="0"/>
                <w:color w:val="auto"/>
                <w:sz w:val="24"/>
                <w:szCs w:val="24"/>
                <w:lang w:eastAsia="ru-RU"/>
              </w:rPr>
              <w:t xml:space="preserve"> О.М.)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BEC" w:rsidRPr="00880F57" w:rsidRDefault="004A2BEC" w:rsidP="00ED36D8">
            <w:pPr>
              <w:widowControl w:val="0"/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</w:pPr>
            <w:r w:rsidRPr="00880F57"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>Веб-сайт Міністерства освіти і науки України, 202</w:t>
            </w:r>
            <w:r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>3</w:t>
            </w:r>
          </w:p>
          <w:p w:rsidR="004A2BEC" w:rsidRPr="00880F57" w:rsidRDefault="004A2BEC" w:rsidP="00ED36D8">
            <w:pPr>
              <w:widowControl w:val="0"/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BEC" w:rsidRPr="004A2BEC" w:rsidRDefault="004A2BEC" w:rsidP="004A2BEC">
            <w:pPr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</w:pPr>
            <w:r w:rsidRPr="00880F57"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>Н</w:t>
            </w:r>
            <w:proofErr w:type="spellStart"/>
            <w:r w:rsidRPr="00880F57">
              <w:rPr>
                <w:rFonts w:eastAsia="Times New Roman"/>
                <w:bCs w:val="0"/>
                <w:color w:val="auto"/>
                <w:sz w:val="24"/>
                <w:szCs w:val="24"/>
                <w:lang w:eastAsia="ru-RU"/>
              </w:rPr>
              <w:t>аказ</w:t>
            </w:r>
            <w:proofErr w:type="spellEnd"/>
            <w:r w:rsidRPr="00880F57">
              <w:rPr>
                <w:rFonts w:eastAsia="Times New Roman"/>
                <w:bCs w:val="0"/>
                <w:color w:val="auto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0F57">
              <w:rPr>
                <w:rFonts w:eastAsia="Times New Roman"/>
                <w:bCs w:val="0"/>
                <w:color w:val="auto"/>
                <w:sz w:val="24"/>
                <w:szCs w:val="24"/>
                <w:lang w:eastAsia="ru-RU"/>
              </w:rPr>
              <w:t>Міністерства</w:t>
            </w:r>
            <w:proofErr w:type="spellEnd"/>
            <w:r w:rsidRPr="00880F57">
              <w:rPr>
                <w:rFonts w:eastAsia="Times New Roman"/>
                <w:bCs w:val="0"/>
                <w:color w:val="auto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0F57">
              <w:rPr>
                <w:rFonts w:eastAsia="Times New Roman"/>
                <w:bCs w:val="0"/>
                <w:color w:val="auto"/>
                <w:sz w:val="24"/>
                <w:szCs w:val="24"/>
                <w:lang w:eastAsia="ru-RU"/>
              </w:rPr>
              <w:t>освіти</w:t>
            </w:r>
            <w:proofErr w:type="spellEnd"/>
            <w:r w:rsidRPr="00880F57">
              <w:rPr>
                <w:rFonts w:eastAsia="Times New Roman"/>
                <w:bCs w:val="0"/>
                <w:color w:val="auto"/>
                <w:sz w:val="24"/>
                <w:szCs w:val="24"/>
                <w:lang w:eastAsia="ru-RU"/>
              </w:rPr>
              <w:t xml:space="preserve"> і науки </w:t>
            </w:r>
            <w:proofErr w:type="spellStart"/>
            <w:r w:rsidRPr="00880F57">
              <w:rPr>
                <w:rFonts w:eastAsia="Times New Roman"/>
                <w:bCs w:val="0"/>
                <w:color w:val="auto"/>
                <w:sz w:val="24"/>
                <w:szCs w:val="24"/>
                <w:lang w:eastAsia="ru-RU"/>
              </w:rPr>
              <w:t>України</w:t>
            </w:r>
            <w:proofErr w:type="spellEnd"/>
            <w:r w:rsidRPr="00880F57">
              <w:rPr>
                <w:rFonts w:eastAsia="Times New Roman"/>
                <w:bCs w:val="0"/>
                <w:color w:val="auto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0F57">
              <w:rPr>
                <w:rFonts w:eastAsia="Times New Roman"/>
                <w:bCs w:val="0"/>
                <w:color w:val="auto"/>
                <w:sz w:val="24"/>
                <w:szCs w:val="24"/>
                <w:lang w:eastAsia="ru-RU"/>
              </w:rPr>
              <w:t>від</w:t>
            </w:r>
            <w:proofErr w:type="spellEnd"/>
            <w:r w:rsidRPr="00880F57">
              <w:rPr>
                <w:rFonts w:eastAsia="Times New Roman"/>
                <w:bCs w:val="0"/>
                <w:color w:val="auto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>24</w:t>
            </w:r>
            <w:r w:rsidRPr="00880F57">
              <w:rPr>
                <w:rFonts w:eastAsia="Times New Roman"/>
                <w:bCs w:val="0"/>
                <w:color w:val="auto"/>
                <w:sz w:val="24"/>
                <w:szCs w:val="24"/>
                <w:lang w:eastAsia="ru-RU"/>
              </w:rPr>
              <w:t>.07.202</w:t>
            </w:r>
            <w:r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>3</w:t>
            </w:r>
            <w:r w:rsidRPr="00880F57">
              <w:rPr>
                <w:rFonts w:eastAsia="Times New Roman"/>
                <w:bCs w:val="0"/>
                <w:color w:val="auto"/>
                <w:sz w:val="24"/>
                <w:szCs w:val="24"/>
                <w:lang w:eastAsia="ru-RU"/>
              </w:rPr>
              <w:t xml:space="preserve"> №</w:t>
            </w:r>
            <w:r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>883</w:t>
            </w:r>
          </w:p>
        </w:tc>
      </w:tr>
      <w:tr w:rsidR="004A2BEC" w:rsidRPr="00880F57" w:rsidTr="00880F57">
        <w:trPr>
          <w:trHeight w:val="1541"/>
        </w:trPr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BEC" w:rsidRPr="00880F57" w:rsidRDefault="004A2BEC" w:rsidP="00880F57">
            <w:pPr>
              <w:jc w:val="both"/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</w:pPr>
            <w:r w:rsidRPr="00880F57"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>Українська література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BEC" w:rsidRPr="00880F57" w:rsidRDefault="004A2BEC" w:rsidP="00880F57">
            <w:pPr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</w:pPr>
            <w:r w:rsidRPr="00880F57"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>5</w:t>
            </w:r>
            <w:r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 xml:space="preserve">-6 </w:t>
            </w:r>
            <w:r w:rsidRPr="00880F57"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>кл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BEC" w:rsidRPr="00880F57" w:rsidRDefault="004A2BEC" w:rsidP="00880F57">
            <w:pPr>
              <w:jc w:val="left"/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</w:pPr>
            <w:r w:rsidRPr="00880F57"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 xml:space="preserve">Модельна навчальна програма «Українська література. 5-6 класи» для закладів загальної середньої освіти (автори: Яценко Т.О., </w:t>
            </w:r>
            <w:proofErr w:type="spellStart"/>
            <w:r w:rsidRPr="00880F57"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>Качак</w:t>
            </w:r>
            <w:proofErr w:type="spellEnd"/>
            <w:r w:rsidRPr="00880F57"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 xml:space="preserve"> Т.Б., Кизилова В.В., </w:t>
            </w:r>
            <w:proofErr w:type="spellStart"/>
            <w:r w:rsidRPr="00880F57"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>Пахаренко</w:t>
            </w:r>
            <w:proofErr w:type="spellEnd"/>
            <w:r w:rsidRPr="00880F57"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 xml:space="preserve"> В.І.,</w:t>
            </w:r>
            <w:r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 xml:space="preserve"> </w:t>
            </w:r>
            <w:r w:rsidRPr="00880F57"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 xml:space="preserve">Дячок С.О., </w:t>
            </w:r>
            <w:proofErr w:type="spellStart"/>
            <w:r w:rsidRPr="00880F57"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>Овдійчук</w:t>
            </w:r>
            <w:proofErr w:type="spellEnd"/>
            <w:r w:rsidRPr="00880F57"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 xml:space="preserve"> Л.М., </w:t>
            </w:r>
            <w:proofErr w:type="spellStart"/>
            <w:r w:rsidRPr="00880F57"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>Слижук</w:t>
            </w:r>
            <w:proofErr w:type="spellEnd"/>
            <w:r w:rsidRPr="00880F57"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 xml:space="preserve"> О.А.,</w:t>
            </w:r>
            <w:r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 xml:space="preserve"> </w:t>
            </w:r>
            <w:r w:rsidRPr="00880F57"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 xml:space="preserve">Макаренко В.М., </w:t>
            </w:r>
            <w:proofErr w:type="spellStart"/>
            <w:r w:rsidRPr="00880F57"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>Тригуб</w:t>
            </w:r>
            <w:proofErr w:type="spellEnd"/>
            <w:r w:rsidRPr="00880F57"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 xml:space="preserve"> І.А.)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BEC" w:rsidRPr="00880F57" w:rsidRDefault="004A2BEC" w:rsidP="00880F57">
            <w:pPr>
              <w:widowControl w:val="0"/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</w:pPr>
            <w:r w:rsidRPr="00880F57"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>Веб-сайт Міністерства освіти і науки України, 2021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BEC" w:rsidRPr="00880F57" w:rsidRDefault="004A2BEC" w:rsidP="00880F57">
            <w:pPr>
              <w:widowControl w:val="0"/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</w:pPr>
            <w:r w:rsidRPr="00880F57"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>Наказ Міністерства освіти і науки України від 12.07.2021 № 795</w:t>
            </w:r>
          </w:p>
        </w:tc>
      </w:tr>
      <w:tr w:rsidR="004A2BEC" w:rsidRPr="00880F57" w:rsidTr="00880F57">
        <w:trPr>
          <w:trHeight w:val="1541"/>
        </w:trPr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BEC" w:rsidRPr="00880F57" w:rsidRDefault="004A2BEC" w:rsidP="00ED36D8">
            <w:pPr>
              <w:jc w:val="both"/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</w:pPr>
            <w:r w:rsidRPr="00880F57"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>Українська література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BEC" w:rsidRPr="00880F57" w:rsidRDefault="004A2BEC" w:rsidP="00ED36D8">
            <w:pPr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</w:pPr>
            <w:r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 xml:space="preserve">7 </w:t>
            </w:r>
            <w:r w:rsidRPr="00880F57"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>кл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BEC" w:rsidRPr="00880F57" w:rsidRDefault="004A2BEC" w:rsidP="004A2BEC">
            <w:pPr>
              <w:jc w:val="left"/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</w:pPr>
            <w:r w:rsidRPr="00880F57"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 xml:space="preserve">Модельна навчальна програма «Українська література. </w:t>
            </w:r>
            <w:r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>7</w:t>
            </w:r>
            <w:r w:rsidRPr="00880F57"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>-</w:t>
            </w:r>
            <w:r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>9</w:t>
            </w:r>
            <w:r w:rsidRPr="00880F57"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 xml:space="preserve"> класи» для закладів загальної середньої освіти (автори: Яценко Т.О., </w:t>
            </w:r>
            <w:proofErr w:type="spellStart"/>
            <w:r w:rsidRPr="00880F57"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>Пахаренко</w:t>
            </w:r>
            <w:proofErr w:type="spellEnd"/>
            <w:r w:rsidRPr="00880F57"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 xml:space="preserve"> В.І.,</w:t>
            </w:r>
            <w:r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880F57"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>Слижук</w:t>
            </w:r>
            <w:proofErr w:type="spellEnd"/>
            <w:r w:rsidRPr="00880F57"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 xml:space="preserve"> О.А.,</w:t>
            </w:r>
            <w:r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880F57"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>Тригуб</w:t>
            </w:r>
            <w:proofErr w:type="spellEnd"/>
            <w:r w:rsidRPr="00880F57"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 xml:space="preserve"> І.А.)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BEC" w:rsidRPr="00880F57" w:rsidRDefault="004A2BEC" w:rsidP="004A2BEC">
            <w:pPr>
              <w:widowControl w:val="0"/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</w:pPr>
            <w:r w:rsidRPr="00880F57"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>Веб-сайт Міністерства освіти і науки України, 202</w:t>
            </w:r>
            <w:r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BEC" w:rsidRPr="00880F57" w:rsidRDefault="004A2BEC" w:rsidP="00ED36D8">
            <w:pPr>
              <w:widowControl w:val="0"/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</w:pPr>
            <w:r w:rsidRPr="00880F57"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>Н</w:t>
            </w:r>
            <w:proofErr w:type="spellStart"/>
            <w:r w:rsidRPr="00880F57">
              <w:rPr>
                <w:rFonts w:eastAsia="Times New Roman"/>
                <w:bCs w:val="0"/>
                <w:color w:val="auto"/>
                <w:sz w:val="24"/>
                <w:szCs w:val="24"/>
                <w:lang w:eastAsia="ru-RU"/>
              </w:rPr>
              <w:t>аказ</w:t>
            </w:r>
            <w:proofErr w:type="spellEnd"/>
            <w:r w:rsidRPr="00880F57">
              <w:rPr>
                <w:rFonts w:eastAsia="Times New Roman"/>
                <w:bCs w:val="0"/>
                <w:color w:val="auto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0F57">
              <w:rPr>
                <w:rFonts w:eastAsia="Times New Roman"/>
                <w:bCs w:val="0"/>
                <w:color w:val="auto"/>
                <w:sz w:val="24"/>
                <w:szCs w:val="24"/>
                <w:lang w:eastAsia="ru-RU"/>
              </w:rPr>
              <w:t>Міністерства</w:t>
            </w:r>
            <w:proofErr w:type="spellEnd"/>
            <w:r w:rsidRPr="00880F57">
              <w:rPr>
                <w:rFonts w:eastAsia="Times New Roman"/>
                <w:bCs w:val="0"/>
                <w:color w:val="auto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0F57">
              <w:rPr>
                <w:rFonts w:eastAsia="Times New Roman"/>
                <w:bCs w:val="0"/>
                <w:color w:val="auto"/>
                <w:sz w:val="24"/>
                <w:szCs w:val="24"/>
                <w:lang w:eastAsia="ru-RU"/>
              </w:rPr>
              <w:t>освіти</w:t>
            </w:r>
            <w:proofErr w:type="spellEnd"/>
            <w:r w:rsidRPr="00880F57">
              <w:rPr>
                <w:rFonts w:eastAsia="Times New Roman"/>
                <w:bCs w:val="0"/>
                <w:color w:val="auto"/>
                <w:sz w:val="24"/>
                <w:szCs w:val="24"/>
                <w:lang w:eastAsia="ru-RU"/>
              </w:rPr>
              <w:t xml:space="preserve"> і науки </w:t>
            </w:r>
            <w:proofErr w:type="spellStart"/>
            <w:r w:rsidRPr="00880F57">
              <w:rPr>
                <w:rFonts w:eastAsia="Times New Roman"/>
                <w:bCs w:val="0"/>
                <w:color w:val="auto"/>
                <w:sz w:val="24"/>
                <w:szCs w:val="24"/>
                <w:lang w:eastAsia="ru-RU"/>
              </w:rPr>
              <w:t>України</w:t>
            </w:r>
            <w:proofErr w:type="spellEnd"/>
            <w:r w:rsidRPr="00880F57">
              <w:rPr>
                <w:rFonts w:eastAsia="Times New Roman"/>
                <w:bCs w:val="0"/>
                <w:color w:val="auto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0F57">
              <w:rPr>
                <w:rFonts w:eastAsia="Times New Roman"/>
                <w:bCs w:val="0"/>
                <w:color w:val="auto"/>
                <w:sz w:val="24"/>
                <w:szCs w:val="24"/>
                <w:lang w:eastAsia="ru-RU"/>
              </w:rPr>
              <w:t>від</w:t>
            </w:r>
            <w:proofErr w:type="spellEnd"/>
            <w:r w:rsidRPr="00880F57">
              <w:rPr>
                <w:rFonts w:eastAsia="Times New Roman"/>
                <w:bCs w:val="0"/>
                <w:color w:val="auto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>24</w:t>
            </w:r>
            <w:r w:rsidRPr="00880F57">
              <w:rPr>
                <w:rFonts w:eastAsia="Times New Roman"/>
                <w:bCs w:val="0"/>
                <w:color w:val="auto"/>
                <w:sz w:val="24"/>
                <w:szCs w:val="24"/>
                <w:lang w:eastAsia="ru-RU"/>
              </w:rPr>
              <w:t>.07.202</w:t>
            </w:r>
            <w:r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>3</w:t>
            </w:r>
            <w:r w:rsidRPr="00880F57">
              <w:rPr>
                <w:rFonts w:eastAsia="Times New Roman"/>
                <w:bCs w:val="0"/>
                <w:color w:val="auto"/>
                <w:sz w:val="24"/>
                <w:szCs w:val="24"/>
                <w:lang w:eastAsia="ru-RU"/>
              </w:rPr>
              <w:t xml:space="preserve"> №</w:t>
            </w:r>
            <w:r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>883</w:t>
            </w:r>
          </w:p>
        </w:tc>
      </w:tr>
      <w:tr w:rsidR="004A2BEC" w:rsidRPr="00880F57" w:rsidTr="004A2BEC">
        <w:trPr>
          <w:trHeight w:val="699"/>
        </w:trPr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BEC" w:rsidRPr="00880F57" w:rsidRDefault="004A2BEC" w:rsidP="00880F57">
            <w:pPr>
              <w:jc w:val="both"/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</w:pPr>
            <w:r w:rsidRPr="00880F57"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>Зарубіжна література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BEC" w:rsidRPr="00880F57" w:rsidRDefault="004A2BEC" w:rsidP="00880F57">
            <w:pPr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</w:pPr>
            <w:r w:rsidRPr="00880F57"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>5</w:t>
            </w:r>
            <w:r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 xml:space="preserve">-6 </w:t>
            </w:r>
            <w:r w:rsidRPr="00880F57"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>кл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BEC" w:rsidRPr="00880F57" w:rsidRDefault="004A2BEC" w:rsidP="00880F57">
            <w:pPr>
              <w:jc w:val="left"/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</w:pPr>
            <w:r w:rsidRPr="00880F57"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 xml:space="preserve">Модельна навчальна програма «Зарубіжна література. 5–6 класи» для закладів загальної середньої освіти (автори </w:t>
            </w:r>
            <w:proofErr w:type="spellStart"/>
            <w:r w:rsidRPr="00880F57"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>Ніколенко</w:t>
            </w:r>
            <w:proofErr w:type="spellEnd"/>
            <w:r w:rsidRPr="00880F57"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 xml:space="preserve"> О.М., Ісаєва О.О., Клименко Ж.В., </w:t>
            </w:r>
            <w:proofErr w:type="spellStart"/>
            <w:r w:rsidRPr="00880F57"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>Мацевко-Бекерська</w:t>
            </w:r>
            <w:proofErr w:type="spellEnd"/>
            <w:r w:rsidRPr="00880F57"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 xml:space="preserve"> Л.В., </w:t>
            </w:r>
            <w:proofErr w:type="spellStart"/>
            <w:r w:rsidRPr="00880F57"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>Юлдашева</w:t>
            </w:r>
            <w:proofErr w:type="spellEnd"/>
            <w:r w:rsidRPr="00880F57"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 xml:space="preserve"> Л.П., </w:t>
            </w:r>
            <w:proofErr w:type="spellStart"/>
            <w:r w:rsidRPr="00880F57"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>Рудніцька</w:t>
            </w:r>
            <w:proofErr w:type="spellEnd"/>
            <w:r w:rsidRPr="00880F57"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 xml:space="preserve"> Н.П., </w:t>
            </w:r>
            <w:proofErr w:type="spellStart"/>
            <w:r w:rsidRPr="00880F57"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>Туряниця</w:t>
            </w:r>
            <w:proofErr w:type="spellEnd"/>
            <w:r w:rsidRPr="00880F57"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 xml:space="preserve"> В. Г., </w:t>
            </w:r>
            <w:proofErr w:type="spellStart"/>
            <w:r w:rsidRPr="00880F57"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>Тіхоненко</w:t>
            </w:r>
            <w:proofErr w:type="spellEnd"/>
            <w:r w:rsidRPr="00880F57"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 xml:space="preserve"> </w:t>
            </w:r>
            <w:r w:rsidRPr="00880F57"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lastRenderedPageBreak/>
              <w:t xml:space="preserve">С.О., Вітко М.І., </w:t>
            </w:r>
            <w:proofErr w:type="spellStart"/>
            <w:r w:rsidRPr="00880F57"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>Джангобекова</w:t>
            </w:r>
            <w:proofErr w:type="spellEnd"/>
            <w:r w:rsidRPr="00880F57"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 xml:space="preserve"> Т.А.)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BEC" w:rsidRPr="00880F57" w:rsidRDefault="004A2BEC" w:rsidP="00880F57">
            <w:pPr>
              <w:widowControl w:val="0"/>
              <w:rPr>
                <w:rFonts w:eastAsia="Times New Roman"/>
                <w:bCs w:val="0"/>
                <w:sz w:val="24"/>
                <w:szCs w:val="24"/>
                <w:lang w:val="uk-UA" w:eastAsia="ru-RU"/>
              </w:rPr>
            </w:pPr>
            <w:r w:rsidRPr="00880F57"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lastRenderedPageBreak/>
              <w:t>Веб-сайт Міністерства освіти і науки України, 2021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BEC" w:rsidRDefault="004A2BEC" w:rsidP="00880F57">
            <w:pPr>
              <w:rPr>
                <w:rFonts w:eastAsia="Times New Roman"/>
                <w:bCs w:val="0"/>
                <w:color w:val="auto"/>
                <w:sz w:val="22"/>
                <w:szCs w:val="22"/>
                <w:lang w:val="uk-UA" w:eastAsia="ru-RU"/>
              </w:rPr>
            </w:pPr>
            <w:r w:rsidRPr="00880F57">
              <w:rPr>
                <w:rFonts w:eastAsia="Times New Roman"/>
                <w:bCs w:val="0"/>
                <w:color w:val="auto"/>
                <w:sz w:val="22"/>
                <w:szCs w:val="22"/>
                <w:lang w:val="uk-UA" w:eastAsia="ru-RU"/>
              </w:rPr>
              <w:t xml:space="preserve">Наказ Міністерства освіти і науки України від </w:t>
            </w:r>
          </w:p>
          <w:p w:rsidR="004A2BEC" w:rsidRPr="00880F57" w:rsidRDefault="004A2BEC" w:rsidP="00880F57">
            <w:pPr>
              <w:rPr>
                <w:rFonts w:eastAsia="Times New Roman"/>
                <w:bCs w:val="0"/>
                <w:sz w:val="24"/>
                <w:szCs w:val="24"/>
                <w:lang w:val="uk-UA" w:eastAsia="ru-RU"/>
              </w:rPr>
            </w:pPr>
            <w:r w:rsidRPr="00880F57">
              <w:rPr>
                <w:rFonts w:eastAsia="Times New Roman"/>
                <w:bCs w:val="0"/>
                <w:color w:val="auto"/>
                <w:sz w:val="22"/>
                <w:szCs w:val="22"/>
                <w:lang w:val="uk-UA" w:eastAsia="ru-RU"/>
              </w:rPr>
              <w:t xml:space="preserve">12.07. 2021 № 795 </w:t>
            </w:r>
          </w:p>
        </w:tc>
      </w:tr>
      <w:tr w:rsidR="004A2BEC" w:rsidRPr="00880F57" w:rsidTr="004A2BEC">
        <w:trPr>
          <w:trHeight w:val="699"/>
        </w:trPr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BEC" w:rsidRPr="00880F57" w:rsidRDefault="004A2BEC" w:rsidP="00ED36D8">
            <w:pPr>
              <w:jc w:val="both"/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</w:pPr>
            <w:r w:rsidRPr="00880F57"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lastRenderedPageBreak/>
              <w:t>Зарубіжна література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BEC" w:rsidRPr="00880F57" w:rsidRDefault="00DA0CB3" w:rsidP="00ED36D8">
            <w:pPr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</w:pPr>
            <w:r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>7</w:t>
            </w:r>
            <w:r w:rsidR="004A2BEC"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 xml:space="preserve"> </w:t>
            </w:r>
            <w:r w:rsidR="004A2BEC" w:rsidRPr="00880F57"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>кл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BEC" w:rsidRPr="00880F57" w:rsidRDefault="004A2BEC" w:rsidP="00DA0CB3">
            <w:pPr>
              <w:jc w:val="left"/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</w:pPr>
            <w:r w:rsidRPr="00880F57"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>Модельна навчальна програма «Зарубіжна література. 5–</w:t>
            </w:r>
            <w:r w:rsidR="00DA0CB3"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>9</w:t>
            </w:r>
            <w:r w:rsidRPr="00880F57"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 xml:space="preserve"> класи» для закладів загальної середньої освіти</w:t>
            </w:r>
            <w:r w:rsidR="00DA0CB3"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 xml:space="preserve"> (у редакції 2023 року)</w:t>
            </w:r>
            <w:r w:rsidRPr="00880F57"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 xml:space="preserve"> (автори </w:t>
            </w:r>
            <w:proofErr w:type="spellStart"/>
            <w:r w:rsidRPr="00880F57"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>Ніколенко</w:t>
            </w:r>
            <w:proofErr w:type="spellEnd"/>
            <w:r w:rsidRPr="00880F57"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 xml:space="preserve"> О.М., Ісаєва О.О., Клименко Ж.В., </w:t>
            </w:r>
            <w:proofErr w:type="spellStart"/>
            <w:r w:rsidRPr="00880F57"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>Мацевко-Бекерська</w:t>
            </w:r>
            <w:proofErr w:type="spellEnd"/>
            <w:r w:rsidRPr="00880F57"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 xml:space="preserve"> Л.В., </w:t>
            </w:r>
            <w:proofErr w:type="spellStart"/>
            <w:r w:rsidRPr="00880F57"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>Юлдашева</w:t>
            </w:r>
            <w:proofErr w:type="spellEnd"/>
            <w:r w:rsidRPr="00880F57"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 xml:space="preserve"> Л.П., </w:t>
            </w:r>
            <w:proofErr w:type="spellStart"/>
            <w:r w:rsidRPr="00880F57"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>Рудніцька</w:t>
            </w:r>
            <w:proofErr w:type="spellEnd"/>
            <w:r w:rsidRPr="00880F57"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 xml:space="preserve"> Н.П., </w:t>
            </w:r>
            <w:proofErr w:type="spellStart"/>
            <w:r w:rsidRPr="00880F57"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>Туряниця</w:t>
            </w:r>
            <w:proofErr w:type="spellEnd"/>
            <w:r w:rsidRPr="00880F57"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 xml:space="preserve"> В. Г., </w:t>
            </w:r>
            <w:proofErr w:type="spellStart"/>
            <w:r w:rsidRPr="00880F57"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>Тіхоненко</w:t>
            </w:r>
            <w:proofErr w:type="spellEnd"/>
            <w:r w:rsidRPr="00880F57"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 xml:space="preserve"> С.О., Вітко М.І., </w:t>
            </w:r>
            <w:proofErr w:type="spellStart"/>
            <w:r w:rsidRPr="00880F57"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>Джангобекова</w:t>
            </w:r>
            <w:proofErr w:type="spellEnd"/>
            <w:r w:rsidRPr="00880F57"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 xml:space="preserve"> Т.А.)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BEC" w:rsidRPr="00880F57" w:rsidRDefault="004A2BEC" w:rsidP="00DA0CB3">
            <w:pPr>
              <w:widowControl w:val="0"/>
              <w:rPr>
                <w:rFonts w:eastAsia="Times New Roman"/>
                <w:bCs w:val="0"/>
                <w:sz w:val="24"/>
                <w:szCs w:val="24"/>
                <w:lang w:val="uk-UA" w:eastAsia="ru-RU"/>
              </w:rPr>
            </w:pPr>
            <w:r w:rsidRPr="00880F57"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>Веб-сайт Міністерства освіти і науки України, 202</w:t>
            </w:r>
            <w:r w:rsidR="00DA0CB3"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BEC" w:rsidRDefault="004A2BEC" w:rsidP="00ED36D8">
            <w:pPr>
              <w:rPr>
                <w:rFonts w:eastAsia="Times New Roman"/>
                <w:bCs w:val="0"/>
                <w:color w:val="auto"/>
                <w:sz w:val="22"/>
                <w:szCs w:val="22"/>
                <w:lang w:val="uk-UA" w:eastAsia="ru-RU"/>
              </w:rPr>
            </w:pPr>
            <w:r w:rsidRPr="00880F57">
              <w:rPr>
                <w:rFonts w:eastAsia="Times New Roman"/>
                <w:bCs w:val="0"/>
                <w:color w:val="auto"/>
                <w:sz w:val="22"/>
                <w:szCs w:val="22"/>
                <w:lang w:val="uk-UA" w:eastAsia="ru-RU"/>
              </w:rPr>
              <w:t xml:space="preserve">Наказ Міністерства освіти і науки України від </w:t>
            </w:r>
          </w:p>
          <w:p w:rsidR="004A2BEC" w:rsidRPr="00880F57" w:rsidRDefault="004A2BEC" w:rsidP="00DA0CB3">
            <w:pPr>
              <w:rPr>
                <w:rFonts w:eastAsia="Times New Roman"/>
                <w:bCs w:val="0"/>
                <w:sz w:val="24"/>
                <w:szCs w:val="24"/>
                <w:lang w:val="uk-UA" w:eastAsia="ru-RU"/>
              </w:rPr>
            </w:pPr>
            <w:r w:rsidRPr="00880F57">
              <w:rPr>
                <w:rFonts w:eastAsia="Times New Roman"/>
                <w:bCs w:val="0"/>
                <w:color w:val="auto"/>
                <w:sz w:val="22"/>
                <w:szCs w:val="22"/>
                <w:lang w:val="uk-UA" w:eastAsia="ru-RU"/>
              </w:rPr>
              <w:t>1</w:t>
            </w:r>
            <w:r w:rsidR="00DA0CB3">
              <w:rPr>
                <w:rFonts w:eastAsia="Times New Roman"/>
                <w:bCs w:val="0"/>
                <w:color w:val="auto"/>
                <w:sz w:val="22"/>
                <w:szCs w:val="22"/>
                <w:lang w:val="uk-UA" w:eastAsia="ru-RU"/>
              </w:rPr>
              <w:t>010</w:t>
            </w:r>
            <w:r w:rsidRPr="00880F57">
              <w:rPr>
                <w:rFonts w:eastAsia="Times New Roman"/>
                <w:bCs w:val="0"/>
                <w:color w:val="auto"/>
                <w:sz w:val="22"/>
                <w:szCs w:val="22"/>
                <w:lang w:val="uk-UA" w:eastAsia="ru-RU"/>
              </w:rPr>
              <w:t>. 202</w:t>
            </w:r>
            <w:r w:rsidR="00DA0CB3">
              <w:rPr>
                <w:rFonts w:eastAsia="Times New Roman"/>
                <w:bCs w:val="0"/>
                <w:color w:val="auto"/>
                <w:sz w:val="22"/>
                <w:szCs w:val="22"/>
                <w:lang w:val="uk-UA" w:eastAsia="ru-RU"/>
              </w:rPr>
              <w:t>3</w:t>
            </w:r>
            <w:r w:rsidRPr="00880F57">
              <w:rPr>
                <w:rFonts w:eastAsia="Times New Roman"/>
                <w:bCs w:val="0"/>
                <w:color w:val="auto"/>
                <w:sz w:val="22"/>
                <w:szCs w:val="22"/>
                <w:lang w:val="uk-UA" w:eastAsia="ru-RU"/>
              </w:rPr>
              <w:t xml:space="preserve"> № </w:t>
            </w:r>
            <w:r w:rsidR="00DA0CB3">
              <w:rPr>
                <w:rFonts w:eastAsia="Times New Roman"/>
                <w:bCs w:val="0"/>
                <w:color w:val="auto"/>
                <w:sz w:val="22"/>
                <w:szCs w:val="22"/>
                <w:lang w:val="uk-UA" w:eastAsia="ru-RU"/>
              </w:rPr>
              <w:t>1226</w:t>
            </w:r>
            <w:r w:rsidRPr="00880F57">
              <w:rPr>
                <w:rFonts w:eastAsia="Times New Roman"/>
                <w:bCs w:val="0"/>
                <w:color w:val="auto"/>
                <w:sz w:val="22"/>
                <w:szCs w:val="22"/>
                <w:lang w:val="uk-UA" w:eastAsia="ru-RU"/>
              </w:rPr>
              <w:t xml:space="preserve"> </w:t>
            </w:r>
          </w:p>
        </w:tc>
      </w:tr>
      <w:tr w:rsidR="004A2BEC" w:rsidRPr="00880F57" w:rsidTr="00880F57">
        <w:trPr>
          <w:trHeight w:val="1541"/>
        </w:trPr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BEC" w:rsidRPr="00880F57" w:rsidRDefault="004A2BEC" w:rsidP="00880F57">
            <w:pPr>
              <w:jc w:val="both"/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</w:pPr>
            <w:r w:rsidRPr="00880F57"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>Англійська мова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BEC" w:rsidRPr="00880F57" w:rsidRDefault="004A2BEC" w:rsidP="00F44B32">
            <w:pPr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</w:pPr>
            <w:r w:rsidRPr="005E5222"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>5-</w:t>
            </w:r>
            <w:r w:rsidR="00F44B32"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>7</w:t>
            </w:r>
            <w:r w:rsidRPr="005E5222"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 xml:space="preserve"> кл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BEC" w:rsidRPr="00880F57" w:rsidRDefault="004A2BEC" w:rsidP="00880F57">
            <w:pPr>
              <w:jc w:val="both"/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</w:pPr>
            <w:r w:rsidRPr="00880F57"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>Модельна навчальна програма «Іноземна мова. 5-9 класи» для закладів загальної середньої освіти</w:t>
            </w:r>
          </w:p>
          <w:p w:rsidR="004A2BEC" w:rsidRPr="00880F57" w:rsidRDefault="004A2BEC" w:rsidP="00880F57">
            <w:pPr>
              <w:jc w:val="both"/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</w:pPr>
            <w:r w:rsidRPr="00880F57"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 xml:space="preserve">(автори </w:t>
            </w:r>
            <w:proofErr w:type="spellStart"/>
            <w:r w:rsidRPr="00880F57"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>Зимомря</w:t>
            </w:r>
            <w:proofErr w:type="spellEnd"/>
            <w:r w:rsidRPr="00880F57"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 xml:space="preserve"> І. М., </w:t>
            </w:r>
            <w:proofErr w:type="spellStart"/>
            <w:r w:rsidRPr="00880F57"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>Мойсюк</w:t>
            </w:r>
            <w:proofErr w:type="spellEnd"/>
            <w:r w:rsidRPr="00880F57"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 xml:space="preserve"> В. А., </w:t>
            </w:r>
            <w:proofErr w:type="spellStart"/>
            <w:r w:rsidRPr="00880F57"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>Тріфан</w:t>
            </w:r>
            <w:proofErr w:type="spellEnd"/>
            <w:r w:rsidRPr="00880F57"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 xml:space="preserve"> М. С., </w:t>
            </w:r>
            <w:proofErr w:type="spellStart"/>
            <w:r w:rsidRPr="00880F57"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>Унгурян</w:t>
            </w:r>
            <w:proofErr w:type="spellEnd"/>
            <w:r w:rsidRPr="00880F57"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 xml:space="preserve"> І. К., </w:t>
            </w:r>
            <w:proofErr w:type="spellStart"/>
            <w:r w:rsidRPr="00880F57"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>Яковчук</w:t>
            </w:r>
            <w:proofErr w:type="spellEnd"/>
            <w:r w:rsidRPr="00880F57"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 xml:space="preserve"> М. В. 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BEC" w:rsidRPr="00880F57" w:rsidRDefault="004A2BEC" w:rsidP="00880F57">
            <w:pPr>
              <w:widowControl w:val="0"/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</w:pPr>
            <w:r w:rsidRPr="00880F57"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>Веб-сайт Міністерства освіти і науки України, 2021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BEC" w:rsidRPr="00880F57" w:rsidRDefault="004A2BEC" w:rsidP="00880F57">
            <w:pPr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</w:pPr>
            <w:r w:rsidRPr="00880F57">
              <w:rPr>
                <w:rFonts w:eastAsia="Times New Roman"/>
                <w:bCs w:val="0"/>
                <w:color w:val="auto"/>
                <w:sz w:val="22"/>
                <w:szCs w:val="22"/>
                <w:lang w:val="uk-UA" w:eastAsia="ru-RU"/>
              </w:rPr>
              <w:t xml:space="preserve"> </w:t>
            </w:r>
            <w:r w:rsidRPr="00880F57"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>Наказ Міністерства освіти і науки України від 12.07.2021 №7</w:t>
            </w:r>
            <w:r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>95</w:t>
            </w:r>
          </w:p>
          <w:p w:rsidR="004A2BEC" w:rsidRPr="00880F57" w:rsidRDefault="004A2BEC" w:rsidP="00880F57">
            <w:pPr>
              <w:widowControl w:val="0"/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</w:pPr>
          </w:p>
        </w:tc>
      </w:tr>
      <w:tr w:rsidR="004A2BEC" w:rsidRPr="00880F57" w:rsidTr="00880F57">
        <w:trPr>
          <w:trHeight w:val="1541"/>
        </w:trPr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BEC" w:rsidRPr="00880F57" w:rsidRDefault="004A2BEC" w:rsidP="00880F57">
            <w:pPr>
              <w:jc w:val="both"/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</w:pPr>
            <w:r w:rsidRPr="00880F57"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>Німецька мова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BEC" w:rsidRPr="00880F57" w:rsidRDefault="004A2BEC" w:rsidP="00F44B32">
            <w:pPr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</w:pPr>
            <w:r w:rsidRPr="005E5222"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>5-</w:t>
            </w:r>
            <w:r w:rsidR="00F44B32"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>7</w:t>
            </w:r>
            <w:r w:rsidRPr="005E5222"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 xml:space="preserve"> кл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BEC" w:rsidRPr="00880F57" w:rsidRDefault="004A2BEC" w:rsidP="00880F57">
            <w:pPr>
              <w:jc w:val="both"/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</w:pPr>
            <w:r w:rsidRPr="00880F57"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>Модельна навчальна програма «Друга іноземна мова. 5-9 класи»</w:t>
            </w:r>
          </w:p>
          <w:p w:rsidR="004A2BEC" w:rsidRPr="00880F57" w:rsidRDefault="004A2BEC" w:rsidP="00880F57">
            <w:pPr>
              <w:jc w:val="both"/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</w:pPr>
            <w:r w:rsidRPr="00880F57"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 xml:space="preserve">для закладів загальної середньої освіти (автори Редько В. Г., </w:t>
            </w:r>
            <w:proofErr w:type="spellStart"/>
            <w:r w:rsidRPr="00880F57"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>Шаленко</w:t>
            </w:r>
            <w:proofErr w:type="spellEnd"/>
            <w:r w:rsidRPr="00880F57"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 xml:space="preserve"> О. П., Сотникова С. І., Коваленко О. Я.,</w:t>
            </w:r>
          </w:p>
          <w:p w:rsidR="004A2BEC" w:rsidRPr="00880F57" w:rsidRDefault="004A2BEC" w:rsidP="00880F57">
            <w:pPr>
              <w:jc w:val="both"/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</w:pPr>
            <w:proofErr w:type="spellStart"/>
            <w:r w:rsidRPr="00880F57"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>Коропецька</w:t>
            </w:r>
            <w:proofErr w:type="spellEnd"/>
            <w:r w:rsidRPr="00880F57"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 xml:space="preserve"> І. Б., Якоб О. М., </w:t>
            </w:r>
            <w:proofErr w:type="spellStart"/>
            <w:r w:rsidRPr="00880F57"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>Самойлюкевич</w:t>
            </w:r>
            <w:proofErr w:type="spellEnd"/>
            <w:r w:rsidRPr="00880F57"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 xml:space="preserve"> І. В., Добра О. М., </w:t>
            </w:r>
            <w:proofErr w:type="spellStart"/>
            <w:r w:rsidRPr="00880F57"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>Кіор</w:t>
            </w:r>
            <w:proofErr w:type="spellEnd"/>
            <w:r w:rsidRPr="00880F57"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 xml:space="preserve"> Т. М.,</w:t>
            </w:r>
          </w:p>
          <w:p w:rsidR="004A2BEC" w:rsidRPr="00880F57" w:rsidRDefault="004A2BEC" w:rsidP="00880F57">
            <w:pPr>
              <w:jc w:val="both"/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</w:pPr>
            <w:proofErr w:type="spellStart"/>
            <w:r w:rsidRPr="00880F57"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>Мацькович</w:t>
            </w:r>
            <w:proofErr w:type="spellEnd"/>
            <w:r w:rsidRPr="00880F57"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 xml:space="preserve"> М. Р., </w:t>
            </w:r>
            <w:proofErr w:type="spellStart"/>
            <w:r w:rsidRPr="00880F57"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>Глинюк</w:t>
            </w:r>
            <w:proofErr w:type="spellEnd"/>
            <w:r w:rsidRPr="00880F57"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 xml:space="preserve"> Л. М., Браун Є. Л.)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BEC" w:rsidRPr="00880F57" w:rsidRDefault="004A2BEC" w:rsidP="00880F57">
            <w:pPr>
              <w:widowControl w:val="0"/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</w:pPr>
            <w:r w:rsidRPr="00880F57"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>Веб-сайт Міністерства освіти і науки України, 2021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BEC" w:rsidRPr="00880F57" w:rsidRDefault="004A2BEC" w:rsidP="00880F57">
            <w:pPr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</w:pPr>
            <w:r w:rsidRPr="00880F57">
              <w:rPr>
                <w:rFonts w:eastAsia="Times New Roman"/>
                <w:bCs w:val="0"/>
                <w:color w:val="auto"/>
                <w:sz w:val="22"/>
                <w:szCs w:val="22"/>
                <w:lang w:val="uk-UA" w:eastAsia="ru-RU"/>
              </w:rPr>
              <w:t>Наказ Міністерства освіти і науки України від 12.07.2021 №795</w:t>
            </w:r>
          </w:p>
        </w:tc>
      </w:tr>
      <w:tr w:rsidR="004A2BEC" w:rsidRPr="00880F57" w:rsidTr="00880F57">
        <w:trPr>
          <w:trHeight w:val="1269"/>
        </w:trPr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BEC" w:rsidRPr="00880F57" w:rsidRDefault="004A2BEC" w:rsidP="00880F57">
            <w:pPr>
              <w:jc w:val="both"/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</w:pPr>
            <w:r w:rsidRPr="00880F57"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 xml:space="preserve">Вступ до історії України та громадянської освіти. 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BEC" w:rsidRPr="00880F57" w:rsidRDefault="004A2BEC" w:rsidP="00880F57">
            <w:pPr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</w:pPr>
            <w:r w:rsidRPr="00880F57"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>5кл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BEC" w:rsidRPr="00880F57" w:rsidRDefault="004A2BEC" w:rsidP="00880F57">
            <w:pPr>
              <w:jc w:val="both"/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</w:pPr>
            <w:r w:rsidRPr="00880F57"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>Модельна навчальна програма «Вступ до історії України та громадянської освіти. 5 клас» для закладів загальної середньої освіти</w:t>
            </w:r>
          </w:p>
          <w:p w:rsidR="004A2BEC" w:rsidRPr="00880F57" w:rsidRDefault="004A2BEC" w:rsidP="00880F57">
            <w:pPr>
              <w:jc w:val="both"/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</w:pPr>
            <w:r w:rsidRPr="00880F57"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 xml:space="preserve">(автори Бурлака О.В., Власова Н.С., </w:t>
            </w:r>
            <w:proofErr w:type="spellStart"/>
            <w:r w:rsidRPr="00880F57"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>Желіба</w:t>
            </w:r>
            <w:proofErr w:type="spellEnd"/>
            <w:r w:rsidRPr="00880F57"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 xml:space="preserve"> О.В., Майорський В.В., </w:t>
            </w:r>
            <w:proofErr w:type="spellStart"/>
            <w:r w:rsidRPr="00880F57"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>Піскарьова</w:t>
            </w:r>
            <w:proofErr w:type="spellEnd"/>
            <w:r w:rsidRPr="00880F57"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 xml:space="preserve"> І.О., Щупак І.Я.)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BEC" w:rsidRPr="00880F57" w:rsidRDefault="004A2BEC" w:rsidP="00880F57">
            <w:pPr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</w:pPr>
            <w:r w:rsidRPr="00880F57"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>Веб-сайт Міністерства освіти і науки України, 2021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BEC" w:rsidRPr="00880F57" w:rsidRDefault="004A2BEC" w:rsidP="00880F57">
            <w:pPr>
              <w:widowControl w:val="0"/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</w:pPr>
            <w:r w:rsidRPr="00880F57"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>Наказ Міністерства освіти і науки України від 12.07.2021 № 795</w:t>
            </w:r>
          </w:p>
        </w:tc>
      </w:tr>
      <w:tr w:rsidR="004A2BEC" w:rsidRPr="00575A09" w:rsidTr="00880F57">
        <w:trPr>
          <w:trHeight w:val="1269"/>
        </w:trPr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BEC" w:rsidRPr="00880F57" w:rsidRDefault="004A2BEC" w:rsidP="00880F57">
            <w:pPr>
              <w:jc w:val="both"/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</w:pPr>
            <w:r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>Історія України. Всесвітня Історія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BEC" w:rsidRPr="00880F57" w:rsidRDefault="004A2BEC" w:rsidP="00880F57">
            <w:pPr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</w:pPr>
            <w:r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>6 кл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BEC" w:rsidRPr="00880F57" w:rsidRDefault="004A2BEC" w:rsidP="00880F57">
            <w:pPr>
              <w:jc w:val="both"/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</w:pPr>
            <w:r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 xml:space="preserve">Модельна навчальна програма «Історія України. Всесвітня історія. 6 клас» для закладів загальної середньої освіти (автори </w:t>
            </w:r>
            <w:proofErr w:type="spellStart"/>
            <w:r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>Піскарьова</w:t>
            </w:r>
            <w:proofErr w:type="spellEnd"/>
            <w:r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 xml:space="preserve"> ІО, Бурлака ОВ, Майорський ВВ, Мелещенко ТВ, Щупак ІЯ)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BEC" w:rsidRPr="00880F57" w:rsidRDefault="004A2BEC" w:rsidP="00880F57">
            <w:pPr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</w:pPr>
            <w:r w:rsidRPr="00880F57"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>Веб-сайт Міністерства освіти і науки України, 2021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BEC" w:rsidRPr="00880F57" w:rsidRDefault="004A2BEC" w:rsidP="00880F57">
            <w:pPr>
              <w:widowControl w:val="0"/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</w:pPr>
            <w:r w:rsidRPr="00880F57"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>Наказ Міністерства освіти і науки України від 12.07.2021 № 795</w:t>
            </w:r>
          </w:p>
        </w:tc>
      </w:tr>
      <w:tr w:rsidR="00F44B32" w:rsidRPr="00575A09" w:rsidTr="00880F57">
        <w:trPr>
          <w:trHeight w:val="1269"/>
        </w:trPr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32" w:rsidRDefault="00F44B32" w:rsidP="00880F57">
            <w:pPr>
              <w:jc w:val="both"/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</w:pPr>
            <w:r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lastRenderedPageBreak/>
              <w:t>Історія України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32" w:rsidRDefault="00F44B32" w:rsidP="00880F57">
            <w:pPr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</w:pPr>
            <w:r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>7 кл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32" w:rsidRPr="00880F57" w:rsidRDefault="00F44B32" w:rsidP="00F44B32">
            <w:pPr>
              <w:jc w:val="both"/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</w:pPr>
            <w:r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 xml:space="preserve">Модельна навчальна програма «Історія України. 7-9 класи» для закладів загальної середньої освіти (автори Бурлака ОВ, </w:t>
            </w:r>
            <w:proofErr w:type="spellStart"/>
            <w:r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>Желіба</w:t>
            </w:r>
            <w:proofErr w:type="spellEnd"/>
            <w:r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 xml:space="preserve"> ОВ, Павловська-Кравчук ВА, </w:t>
            </w:r>
            <w:proofErr w:type="spellStart"/>
            <w:r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>Худобець</w:t>
            </w:r>
            <w:proofErr w:type="spellEnd"/>
            <w:r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 xml:space="preserve"> ОА, Черкас БВ, Щупак ІЯ)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32" w:rsidRPr="00880F57" w:rsidRDefault="00F44B32" w:rsidP="00F44B32">
            <w:pPr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</w:pPr>
            <w:r w:rsidRPr="00880F57"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>Веб-сайт Міністерства освіти і науки України, 202</w:t>
            </w:r>
            <w:r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32" w:rsidRPr="00880F57" w:rsidRDefault="00F44B32" w:rsidP="00F44B32">
            <w:pPr>
              <w:widowControl w:val="0"/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</w:pPr>
            <w:r w:rsidRPr="00880F57"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 xml:space="preserve">Наказ Міністерства освіти і науки України від </w:t>
            </w:r>
            <w:r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>16</w:t>
            </w:r>
            <w:r w:rsidRPr="00880F57"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>.0</w:t>
            </w:r>
            <w:r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>8</w:t>
            </w:r>
            <w:r w:rsidRPr="00880F57"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>.202</w:t>
            </w:r>
            <w:r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>3</w:t>
            </w:r>
            <w:r w:rsidRPr="00880F57"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 xml:space="preserve"> № </w:t>
            </w:r>
            <w:r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>1001</w:t>
            </w:r>
          </w:p>
        </w:tc>
      </w:tr>
      <w:tr w:rsidR="00F44B32" w:rsidRPr="00575A09" w:rsidTr="00880F57">
        <w:trPr>
          <w:trHeight w:val="1269"/>
        </w:trPr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32" w:rsidRDefault="00F44B32" w:rsidP="00880F57">
            <w:pPr>
              <w:jc w:val="both"/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</w:pPr>
            <w:r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>Всесвітня історія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32" w:rsidRDefault="00F44B32" w:rsidP="00ED36D8">
            <w:pPr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</w:pPr>
            <w:r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>7 кл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32" w:rsidRPr="00880F57" w:rsidRDefault="00F44B32" w:rsidP="00184F8E">
            <w:pPr>
              <w:jc w:val="both"/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</w:pPr>
            <w:r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>Модельна навчальна програма «</w:t>
            </w:r>
            <w:r w:rsidR="00184F8E"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>Всесвітня історія</w:t>
            </w:r>
            <w:r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>. 7-9 класи» для закладів загальної середньої освіти (автори</w:t>
            </w:r>
            <w:r w:rsidR="00184F8E"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 xml:space="preserve"> Щупак ІЯ, </w:t>
            </w:r>
            <w:proofErr w:type="spellStart"/>
            <w:r w:rsidR="00184F8E"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>Посунько</w:t>
            </w:r>
            <w:proofErr w:type="spellEnd"/>
            <w:r w:rsidR="00184F8E"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 xml:space="preserve"> АС, </w:t>
            </w:r>
            <w:proofErr w:type="spellStart"/>
            <w:r w:rsidR="00184F8E"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>Бакка</w:t>
            </w:r>
            <w:proofErr w:type="spellEnd"/>
            <w:r w:rsidR="00184F8E"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 xml:space="preserve"> ТВ,</w:t>
            </w:r>
            <w:r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 xml:space="preserve"> Бурлака ОВ,</w:t>
            </w:r>
            <w:r w:rsidR="00184F8E"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 xml:space="preserve"> Власова НС,</w:t>
            </w:r>
            <w:r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>Желіба</w:t>
            </w:r>
            <w:proofErr w:type="spellEnd"/>
            <w:r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 xml:space="preserve"> ОВ,</w:t>
            </w:r>
            <w:r w:rsidR="00184F8E"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="00184F8E"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>Махонін</w:t>
            </w:r>
            <w:proofErr w:type="spellEnd"/>
            <w:r w:rsidR="00184F8E"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 xml:space="preserve"> ОО, Мелещенко ТВ,</w:t>
            </w:r>
            <w:r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 xml:space="preserve"> Павловська-Кравчук ВА,</w:t>
            </w:r>
            <w:r w:rsidR="00184F8E"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="00184F8E"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>Піскарьова</w:t>
            </w:r>
            <w:proofErr w:type="spellEnd"/>
            <w:r w:rsidR="00184F8E"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 xml:space="preserve"> ІО,</w:t>
            </w:r>
            <w:r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="00184F8E"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>Худобець</w:t>
            </w:r>
            <w:proofErr w:type="spellEnd"/>
            <w:r w:rsidR="00184F8E"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 xml:space="preserve"> ОА</w:t>
            </w:r>
            <w:r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32" w:rsidRPr="00880F57" w:rsidRDefault="00F44B32" w:rsidP="00ED36D8">
            <w:pPr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</w:pPr>
            <w:r w:rsidRPr="00880F57"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>Веб-сайт Міністерства освіти і науки України, 202</w:t>
            </w:r>
            <w:r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32" w:rsidRPr="00880F57" w:rsidRDefault="00F44B32" w:rsidP="00ED36D8">
            <w:pPr>
              <w:widowControl w:val="0"/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</w:pPr>
            <w:r w:rsidRPr="00880F57"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 xml:space="preserve">Наказ Міністерства освіти і науки України від </w:t>
            </w:r>
            <w:r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>16</w:t>
            </w:r>
            <w:r w:rsidRPr="00880F57"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>.0</w:t>
            </w:r>
            <w:r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>8</w:t>
            </w:r>
            <w:r w:rsidRPr="00880F57"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>.202</w:t>
            </w:r>
            <w:r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>3</w:t>
            </w:r>
            <w:r w:rsidRPr="00880F57"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 xml:space="preserve"> № </w:t>
            </w:r>
            <w:r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>1001</w:t>
            </w:r>
          </w:p>
        </w:tc>
      </w:tr>
      <w:tr w:rsidR="00F44B32" w:rsidRPr="00880F57" w:rsidTr="00880F57">
        <w:trPr>
          <w:trHeight w:val="1269"/>
        </w:trPr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B32" w:rsidRPr="00880F57" w:rsidRDefault="00F44B32" w:rsidP="00880F57">
            <w:pPr>
              <w:jc w:val="both"/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</w:pPr>
            <w:r w:rsidRPr="00880F57"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>Математика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B32" w:rsidRPr="00880F57" w:rsidRDefault="00F44B32" w:rsidP="00880F57">
            <w:pPr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</w:pPr>
            <w:r w:rsidRPr="00880F57"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>5</w:t>
            </w:r>
            <w:r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 xml:space="preserve">-6 </w:t>
            </w:r>
            <w:r w:rsidRPr="00880F57"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>кл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B32" w:rsidRPr="00880F57" w:rsidRDefault="00F44B32" w:rsidP="00880F57">
            <w:pPr>
              <w:jc w:val="both"/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</w:pPr>
            <w:r w:rsidRPr="00880F57"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>Модельна навчальна програма «Математика. 5-6 класи» для закладів загальної середньої освіти</w:t>
            </w:r>
          </w:p>
          <w:p w:rsidR="00F44B32" w:rsidRPr="00880F57" w:rsidRDefault="00F44B32" w:rsidP="00880F57">
            <w:pPr>
              <w:jc w:val="both"/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</w:pPr>
            <w:r w:rsidRPr="00880F57"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 xml:space="preserve">(автор </w:t>
            </w:r>
            <w:proofErr w:type="spellStart"/>
            <w:r w:rsidRPr="00880F57"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>Істер</w:t>
            </w:r>
            <w:proofErr w:type="spellEnd"/>
            <w:r w:rsidRPr="00880F57"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 xml:space="preserve"> О.С.)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B32" w:rsidRPr="00880F57" w:rsidRDefault="00F44B32" w:rsidP="00880F57">
            <w:pPr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</w:pPr>
            <w:r w:rsidRPr="00880F57"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>Веб-сайт Міністерства освіти і науки України, 2021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B32" w:rsidRPr="00880F57" w:rsidRDefault="00F44B32" w:rsidP="00880F57">
            <w:pPr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</w:pPr>
            <w:r w:rsidRPr="00880F57"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>Наказ Міністерства освіти і науки України від 12.07.2021 № 795</w:t>
            </w:r>
          </w:p>
        </w:tc>
      </w:tr>
      <w:tr w:rsidR="00184F8E" w:rsidRPr="00880F57" w:rsidTr="00880F57">
        <w:trPr>
          <w:trHeight w:val="1269"/>
        </w:trPr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8E" w:rsidRPr="00880F57" w:rsidRDefault="00184F8E" w:rsidP="00ED36D8">
            <w:pPr>
              <w:jc w:val="both"/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</w:pPr>
            <w:r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>Алгебра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8E" w:rsidRPr="00880F57" w:rsidRDefault="00184F8E" w:rsidP="00ED36D8">
            <w:pPr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</w:pPr>
            <w:r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 xml:space="preserve">7 </w:t>
            </w:r>
            <w:r w:rsidRPr="00880F57"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>кл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8E" w:rsidRPr="00880F57" w:rsidRDefault="00184F8E" w:rsidP="00ED36D8">
            <w:pPr>
              <w:jc w:val="both"/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</w:pPr>
            <w:r w:rsidRPr="00880F57"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>Модельна навчальна програма «</w:t>
            </w:r>
            <w:r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>Алгебра</w:t>
            </w:r>
            <w:r w:rsidRPr="00880F57"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 xml:space="preserve">. </w:t>
            </w:r>
            <w:r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>7</w:t>
            </w:r>
            <w:r w:rsidRPr="00880F57"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>-</w:t>
            </w:r>
            <w:r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>9</w:t>
            </w:r>
            <w:r w:rsidRPr="00880F57"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 xml:space="preserve"> класи» для закладів загальної середньої освіти</w:t>
            </w:r>
          </w:p>
          <w:p w:rsidR="00184F8E" w:rsidRPr="00880F57" w:rsidRDefault="00184F8E" w:rsidP="00ED36D8">
            <w:pPr>
              <w:jc w:val="both"/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</w:pPr>
            <w:r w:rsidRPr="00880F57"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 xml:space="preserve">(автор </w:t>
            </w:r>
            <w:proofErr w:type="spellStart"/>
            <w:r w:rsidRPr="00880F57"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>Істер</w:t>
            </w:r>
            <w:proofErr w:type="spellEnd"/>
            <w:r w:rsidRPr="00880F57"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 xml:space="preserve"> О.С.)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8E" w:rsidRPr="00880F57" w:rsidRDefault="00184F8E" w:rsidP="00184F8E">
            <w:pPr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</w:pPr>
            <w:r w:rsidRPr="00880F57"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>Веб-сайт Міністерства освіти і науки України, 202</w:t>
            </w:r>
            <w:r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8E" w:rsidRPr="00880F57" w:rsidRDefault="00184F8E" w:rsidP="00184F8E">
            <w:pPr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</w:pPr>
            <w:r w:rsidRPr="00880F57"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 xml:space="preserve">Наказ Міністерства освіти і науки України від </w:t>
            </w:r>
            <w:r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>24</w:t>
            </w:r>
            <w:r w:rsidRPr="00880F57"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>.07.202</w:t>
            </w:r>
            <w:r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>3</w:t>
            </w:r>
            <w:r w:rsidRPr="00880F57"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 xml:space="preserve"> № </w:t>
            </w:r>
            <w:r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>883</w:t>
            </w:r>
          </w:p>
        </w:tc>
      </w:tr>
      <w:tr w:rsidR="00184F8E" w:rsidRPr="00880F57" w:rsidTr="00880F57">
        <w:trPr>
          <w:trHeight w:val="1269"/>
        </w:trPr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8E" w:rsidRPr="00880F57" w:rsidRDefault="00184F8E" w:rsidP="00ED36D8">
            <w:pPr>
              <w:jc w:val="both"/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</w:pPr>
            <w:r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>Геометрія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8E" w:rsidRPr="00880F57" w:rsidRDefault="00184F8E" w:rsidP="00ED36D8">
            <w:pPr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</w:pPr>
            <w:r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 xml:space="preserve">7 </w:t>
            </w:r>
            <w:r w:rsidRPr="00880F57"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>кл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8E" w:rsidRPr="00880F57" w:rsidRDefault="00184F8E" w:rsidP="00ED36D8">
            <w:pPr>
              <w:jc w:val="both"/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</w:pPr>
            <w:r w:rsidRPr="00880F57"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>Модельна навчальна програма «</w:t>
            </w:r>
            <w:r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>Геометрія</w:t>
            </w:r>
            <w:r w:rsidRPr="00880F57"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 xml:space="preserve">. </w:t>
            </w:r>
            <w:r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>7</w:t>
            </w:r>
            <w:r w:rsidRPr="00880F57"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>-</w:t>
            </w:r>
            <w:r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>9</w:t>
            </w:r>
            <w:r w:rsidRPr="00880F57"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 xml:space="preserve"> класи» для закладів загальної середньої освіти</w:t>
            </w:r>
          </w:p>
          <w:p w:rsidR="00184F8E" w:rsidRPr="00880F57" w:rsidRDefault="00184F8E" w:rsidP="00ED36D8">
            <w:pPr>
              <w:jc w:val="both"/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</w:pPr>
            <w:r w:rsidRPr="00880F57"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 xml:space="preserve">(автор </w:t>
            </w:r>
            <w:proofErr w:type="spellStart"/>
            <w:r w:rsidRPr="00880F57"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>Істер</w:t>
            </w:r>
            <w:proofErr w:type="spellEnd"/>
            <w:r w:rsidRPr="00880F57"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 xml:space="preserve"> О.С.)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8E" w:rsidRPr="00880F57" w:rsidRDefault="00184F8E" w:rsidP="00ED36D8">
            <w:pPr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</w:pPr>
            <w:r w:rsidRPr="00880F57"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>Веб-сайт Міністерства освіти і науки України, 202</w:t>
            </w:r>
            <w:r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8E" w:rsidRPr="00880F57" w:rsidRDefault="00184F8E" w:rsidP="00ED36D8">
            <w:pPr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</w:pPr>
            <w:r w:rsidRPr="00880F57"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 xml:space="preserve">Наказ Міністерства освіти і науки України від </w:t>
            </w:r>
            <w:r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>24</w:t>
            </w:r>
            <w:r w:rsidRPr="00880F57"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>.07.202</w:t>
            </w:r>
            <w:r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>3</w:t>
            </w:r>
            <w:r w:rsidRPr="00880F57"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 xml:space="preserve"> № </w:t>
            </w:r>
            <w:r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>883</w:t>
            </w:r>
          </w:p>
        </w:tc>
      </w:tr>
      <w:tr w:rsidR="00184F8E" w:rsidRPr="00880F57" w:rsidTr="00880F57">
        <w:trPr>
          <w:trHeight w:val="1133"/>
        </w:trPr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8E" w:rsidRPr="00880F57" w:rsidRDefault="00184F8E" w:rsidP="00880F57">
            <w:pPr>
              <w:jc w:val="both"/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</w:pPr>
            <w:r w:rsidRPr="00880F57"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>Інтегрований курс «Пізнаємо природу»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8E" w:rsidRPr="00880F57" w:rsidRDefault="00184F8E" w:rsidP="00880F57">
            <w:pPr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</w:pPr>
            <w:r w:rsidRPr="00880F57"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>5</w:t>
            </w:r>
            <w:r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 xml:space="preserve">-6 </w:t>
            </w:r>
            <w:r w:rsidRPr="00880F57"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>кл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8E" w:rsidRPr="00880F57" w:rsidRDefault="00184F8E" w:rsidP="00880F57">
            <w:pPr>
              <w:jc w:val="both"/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</w:pPr>
            <w:r w:rsidRPr="00880F57"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>Модельна навчальна програма «Пізнаємо природу». 5-6 класи (інтегрований курс)»</w:t>
            </w:r>
          </w:p>
          <w:p w:rsidR="00184F8E" w:rsidRPr="00880F57" w:rsidRDefault="00184F8E" w:rsidP="00880F57">
            <w:pPr>
              <w:jc w:val="both"/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</w:pPr>
            <w:r w:rsidRPr="00880F57"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 xml:space="preserve">для закладів загальної середньої освіти (авт. </w:t>
            </w:r>
            <w:proofErr w:type="spellStart"/>
            <w:r w:rsidRPr="00880F57"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>Коршевнюк</w:t>
            </w:r>
            <w:proofErr w:type="spellEnd"/>
            <w:r w:rsidRPr="00880F57"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 xml:space="preserve"> Т.В.)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8E" w:rsidRPr="00880F57" w:rsidRDefault="00184F8E" w:rsidP="00880F57">
            <w:pPr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</w:pPr>
            <w:r w:rsidRPr="00880F57"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>Веб-сайт Міністерства освіти і науки України, 2021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8E" w:rsidRPr="00880F57" w:rsidRDefault="00184F8E" w:rsidP="00880F57">
            <w:pPr>
              <w:widowControl w:val="0"/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</w:pPr>
            <w:r w:rsidRPr="00880F57"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>Наказ Міністерства освіти і науки України від 12.07.2021 № 795</w:t>
            </w:r>
          </w:p>
        </w:tc>
      </w:tr>
      <w:tr w:rsidR="00184F8E" w:rsidRPr="00B042B1" w:rsidTr="009964B5">
        <w:trPr>
          <w:trHeight w:val="277"/>
        </w:trPr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8E" w:rsidRPr="00880F57" w:rsidRDefault="00184F8E" w:rsidP="00880F57">
            <w:pPr>
              <w:jc w:val="both"/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</w:pPr>
            <w:r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>Географія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8E" w:rsidRPr="00880F57" w:rsidRDefault="00184F8E" w:rsidP="00880F57">
            <w:pPr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</w:pPr>
            <w:r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>6</w:t>
            </w:r>
            <w:r w:rsidR="009964B5"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>-7</w:t>
            </w:r>
            <w:r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 xml:space="preserve"> кл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8E" w:rsidRPr="00880F57" w:rsidRDefault="00184F8E" w:rsidP="00880F57">
            <w:pPr>
              <w:jc w:val="both"/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</w:pPr>
            <w:r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 xml:space="preserve">Модельна навчальна програма «Географія. 6-9 класи» для закладів загальної середньої освіти </w:t>
            </w:r>
            <w:r w:rsidRPr="00B042B1"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>(</w:t>
            </w:r>
            <w:r w:rsidRPr="00B042B1">
              <w:rPr>
                <w:sz w:val="24"/>
                <w:szCs w:val="24"/>
                <w:lang w:val="uk-UA"/>
              </w:rPr>
              <w:t xml:space="preserve">автори </w:t>
            </w:r>
            <w:proofErr w:type="spellStart"/>
            <w:r w:rsidRPr="00B042B1">
              <w:rPr>
                <w:sz w:val="24"/>
                <w:szCs w:val="24"/>
                <w:lang w:val="uk-UA"/>
              </w:rPr>
              <w:t>Запотоцький</w:t>
            </w:r>
            <w:proofErr w:type="spellEnd"/>
            <w:r w:rsidRPr="00B042B1">
              <w:rPr>
                <w:sz w:val="24"/>
                <w:szCs w:val="24"/>
                <w:lang w:val="uk-UA"/>
              </w:rPr>
              <w:t xml:space="preserve"> С.П., </w:t>
            </w:r>
            <w:proofErr w:type="spellStart"/>
            <w:r w:rsidRPr="00B042B1">
              <w:rPr>
                <w:sz w:val="24"/>
                <w:szCs w:val="24"/>
                <w:lang w:val="uk-UA"/>
              </w:rPr>
              <w:t>Карпюк</w:t>
            </w:r>
            <w:proofErr w:type="spellEnd"/>
            <w:r w:rsidRPr="00B042B1">
              <w:rPr>
                <w:sz w:val="24"/>
                <w:szCs w:val="24"/>
                <w:lang w:val="uk-UA"/>
              </w:rPr>
              <w:t xml:space="preserve"> Г.І., </w:t>
            </w:r>
            <w:proofErr w:type="spellStart"/>
            <w:r w:rsidRPr="00B042B1">
              <w:rPr>
                <w:sz w:val="24"/>
                <w:szCs w:val="24"/>
                <w:lang w:val="uk-UA"/>
              </w:rPr>
              <w:t>Гладковський</w:t>
            </w:r>
            <w:proofErr w:type="spellEnd"/>
            <w:r w:rsidRPr="00B042B1">
              <w:rPr>
                <w:sz w:val="24"/>
                <w:szCs w:val="24"/>
                <w:lang w:val="uk-UA"/>
              </w:rPr>
              <w:t xml:space="preserve"> Р.В., Довгань А.І., </w:t>
            </w:r>
            <w:proofErr w:type="spellStart"/>
            <w:r w:rsidRPr="00B042B1">
              <w:rPr>
                <w:sz w:val="24"/>
                <w:szCs w:val="24"/>
                <w:lang w:val="uk-UA"/>
              </w:rPr>
              <w:t>Совенко</w:t>
            </w:r>
            <w:proofErr w:type="spellEnd"/>
            <w:r w:rsidRPr="00B042B1">
              <w:rPr>
                <w:sz w:val="24"/>
                <w:szCs w:val="24"/>
                <w:lang w:val="uk-UA"/>
              </w:rPr>
              <w:t xml:space="preserve"> В.В., Даценко Л.М., Назаренко Т.Г., </w:t>
            </w:r>
            <w:proofErr w:type="spellStart"/>
            <w:r w:rsidRPr="00B042B1">
              <w:rPr>
                <w:sz w:val="24"/>
                <w:szCs w:val="24"/>
                <w:lang w:val="uk-UA"/>
              </w:rPr>
              <w:t>Гільберг</w:t>
            </w:r>
            <w:proofErr w:type="spellEnd"/>
            <w:r w:rsidRPr="00B042B1">
              <w:rPr>
                <w:sz w:val="24"/>
                <w:szCs w:val="24"/>
                <w:lang w:val="uk-UA"/>
              </w:rPr>
              <w:t xml:space="preserve"> Т.Г., Савчук І.Г., </w:t>
            </w:r>
            <w:proofErr w:type="spellStart"/>
            <w:r w:rsidRPr="00B042B1">
              <w:rPr>
                <w:sz w:val="24"/>
                <w:szCs w:val="24"/>
                <w:lang w:val="uk-UA"/>
              </w:rPr>
              <w:t>Нікитчук</w:t>
            </w:r>
            <w:proofErr w:type="spellEnd"/>
            <w:r w:rsidRPr="00B042B1">
              <w:rPr>
                <w:sz w:val="24"/>
                <w:szCs w:val="24"/>
                <w:lang w:val="uk-UA"/>
              </w:rPr>
              <w:t xml:space="preserve"> А.В., Яценко В.С., Довгань Г.Д., </w:t>
            </w:r>
            <w:proofErr w:type="spellStart"/>
            <w:r w:rsidRPr="00B042B1">
              <w:rPr>
                <w:sz w:val="24"/>
                <w:szCs w:val="24"/>
                <w:lang w:val="uk-UA"/>
              </w:rPr>
              <w:t>Грома</w:t>
            </w:r>
            <w:proofErr w:type="spellEnd"/>
            <w:r w:rsidRPr="00B042B1">
              <w:rPr>
                <w:sz w:val="24"/>
                <w:szCs w:val="24"/>
                <w:lang w:val="uk-UA"/>
              </w:rPr>
              <w:t xml:space="preserve"> В.Д., Горовий </w:t>
            </w:r>
            <w:r w:rsidRPr="00B042B1">
              <w:rPr>
                <w:sz w:val="24"/>
                <w:szCs w:val="24"/>
                <w:lang w:val="uk-UA"/>
              </w:rPr>
              <w:lastRenderedPageBreak/>
              <w:t>О.В.</w:t>
            </w:r>
            <w:r w:rsidRPr="00B042B1"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8E" w:rsidRPr="00880F57" w:rsidRDefault="00184F8E" w:rsidP="00880F57">
            <w:pPr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</w:pPr>
            <w:r w:rsidRPr="00880F57"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lastRenderedPageBreak/>
              <w:t>Веб-сайт Міністерства освіти і науки України, 2021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8E" w:rsidRDefault="00184F8E" w:rsidP="00880F57">
            <w:pPr>
              <w:widowControl w:val="0"/>
              <w:rPr>
                <w:sz w:val="24"/>
                <w:szCs w:val="24"/>
                <w:lang w:val="uk-UA"/>
              </w:rPr>
            </w:pPr>
            <w:r w:rsidRPr="00B042B1">
              <w:rPr>
                <w:sz w:val="24"/>
                <w:szCs w:val="24"/>
                <w:lang w:val="uk-UA"/>
              </w:rPr>
              <w:t xml:space="preserve">Наказ Міністерства освіти і науки України від 12.07.2021 № 795 </w:t>
            </w:r>
          </w:p>
          <w:p w:rsidR="00184F8E" w:rsidRPr="00B042B1" w:rsidRDefault="00184F8E" w:rsidP="00880F57">
            <w:pPr>
              <w:widowControl w:val="0"/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</w:pPr>
            <w:r w:rsidRPr="00B042B1">
              <w:rPr>
                <w:sz w:val="24"/>
                <w:szCs w:val="24"/>
                <w:lang w:val="uk-UA"/>
              </w:rPr>
              <w:t>(у редакції наказу Міністерства освіти і науки України від 11.04.2022 № 324)</w:t>
            </w:r>
          </w:p>
        </w:tc>
      </w:tr>
      <w:tr w:rsidR="00184F8E" w:rsidRPr="00880F57" w:rsidTr="005E5222">
        <w:trPr>
          <w:trHeight w:val="1408"/>
        </w:trPr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8E" w:rsidRPr="00880F57" w:rsidRDefault="00184F8E" w:rsidP="00880F57">
            <w:pPr>
              <w:jc w:val="both"/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</w:pPr>
            <w:r w:rsidRPr="00880F57"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lastRenderedPageBreak/>
              <w:t>Інтегрований курс «Здоров’я, безпека та добробут»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8E" w:rsidRPr="00880F57" w:rsidRDefault="00184F8E" w:rsidP="00880F57">
            <w:pPr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</w:pPr>
            <w:r w:rsidRPr="00880F57"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>5</w:t>
            </w:r>
            <w:r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 xml:space="preserve">-6 </w:t>
            </w:r>
            <w:r w:rsidRPr="00880F57"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>кл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8E" w:rsidRPr="00880F57" w:rsidRDefault="00184F8E" w:rsidP="00880F57">
            <w:pPr>
              <w:tabs>
                <w:tab w:val="left" w:pos="930"/>
              </w:tabs>
              <w:jc w:val="left"/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</w:pPr>
            <w:r w:rsidRPr="00880F57"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>Модельна навчальна програма</w:t>
            </w:r>
          </w:p>
          <w:p w:rsidR="00184F8E" w:rsidRPr="00880F57" w:rsidRDefault="00184F8E" w:rsidP="00880F57">
            <w:pPr>
              <w:tabs>
                <w:tab w:val="left" w:pos="930"/>
              </w:tabs>
              <w:jc w:val="left"/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</w:pPr>
            <w:r w:rsidRPr="00880F57"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>«ЗДОРОВ’Я, БЕЗПЕКА ТА ДОБРОБУТ. 5-6 класи (інтегрований курс)» для закладів загальної середньої освіти</w:t>
            </w:r>
          </w:p>
          <w:p w:rsidR="00184F8E" w:rsidRPr="00880F57" w:rsidRDefault="00184F8E" w:rsidP="00880F57">
            <w:pPr>
              <w:tabs>
                <w:tab w:val="left" w:pos="930"/>
              </w:tabs>
              <w:jc w:val="left"/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</w:pPr>
            <w:r w:rsidRPr="00880F57"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>(автори: Воронцова Т.В., Пономаренко В.С., Лаврентьєва І.В., Хомич О.Л.)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8E" w:rsidRPr="00880F57" w:rsidRDefault="00184F8E" w:rsidP="00880F57">
            <w:pPr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</w:pPr>
            <w:r w:rsidRPr="00880F57"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>Веб-сайт Міністерства освіти і науки України, 2021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8E" w:rsidRPr="00880F57" w:rsidRDefault="00184F8E" w:rsidP="00880F57">
            <w:pPr>
              <w:widowControl w:val="0"/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</w:pPr>
            <w:r w:rsidRPr="00880F57"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>Наказ Міністерства освіти і науки України від 12.07.2021 № 795</w:t>
            </w:r>
          </w:p>
        </w:tc>
      </w:tr>
      <w:tr w:rsidR="009964B5" w:rsidRPr="00880F57" w:rsidTr="005E5222">
        <w:trPr>
          <w:trHeight w:val="1408"/>
        </w:trPr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B5" w:rsidRPr="00880F57" w:rsidRDefault="009964B5" w:rsidP="00ED36D8">
            <w:pPr>
              <w:jc w:val="both"/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</w:pPr>
            <w:r w:rsidRPr="00880F57"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>Інтегрований курс «Здоров’я, безпека та добробут»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B5" w:rsidRPr="00880F57" w:rsidRDefault="009964B5" w:rsidP="00ED36D8">
            <w:pPr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</w:pPr>
            <w:r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 xml:space="preserve">7 </w:t>
            </w:r>
            <w:r w:rsidRPr="00880F57"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>кл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B5" w:rsidRPr="00880F57" w:rsidRDefault="009964B5" w:rsidP="00ED36D8">
            <w:pPr>
              <w:tabs>
                <w:tab w:val="left" w:pos="930"/>
              </w:tabs>
              <w:jc w:val="left"/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</w:pPr>
            <w:r w:rsidRPr="00880F57"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>Модельна навчальна програма</w:t>
            </w:r>
          </w:p>
          <w:p w:rsidR="009964B5" w:rsidRPr="00880F57" w:rsidRDefault="009964B5" w:rsidP="00ED36D8">
            <w:pPr>
              <w:tabs>
                <w:tab w:val="left" w:pos="930"/>
              </w:tabs>
              <w:jc w:val="left"/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</w:pPr>
            <w:r w:rsidRPr="00880F57"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 xml:space="preserve">«ЗДОРОВ’Я, БЕЗПЕКА ТА ДОБРОБУТ. </w:t>
            </w:r>
            <w:r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>7-9</w:t>
            </w:r>
            <w:r w:rsidRPr="00880F57"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 xml:space="preserve"> класи (інтегрований курс)» для закладів загальної середньої освіти</w:t>
            </w:r>
          </w:p>
          <w:p w:rsidR="009964B5" w:rsidRPr="00880F57" w:rsidRDefault="009964B5" w:rsidP="00ED36D8">
            <w:pPr>
              <w:tabs>
                <w:tab w:val="left" w:pos="930"/>
              </w:tabs>
              <w:jc w:val="left"/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</w:pPr>
            <w:r w:rsidRPr="00880F57"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 xml:space="preserve">(автори: Воронцова Т.В., Пономаренко В.С., </w:t>
            </w:r>
            <w:proofErr w:type="spellStart"/>
            <w:r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>Андрук</w:t>
            </w:r>
            <w:proofErr w:type="spellEnd"/>
            <w:r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 xml:space="preserve"> Н.В., </w:t>
            </w:r>
            <w:r w:rsidRPr="00880F57"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>Лаврентьєва І.В., Хомич О.Л.)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B5" w:rsidRPr="00880F57" w:rsidRDefault="009964B5" w:rsidP="009964B5">
            <w:pPr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</w:pPr>
            <w:r w:rsidRPr="00880F57"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>Веб-сайт Міністерства освіти і науки України, 202</w:t>
            </w:r>
            <w:r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B5" w:rsidRPr="00880F57" w:rsidRDefault="009964B5" w:rsidP="009964B5">
            <w:pPr>
              <w:widowControl w:val="0"/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</w:pPr>
            <w:r w:rsidRPr="00880F57"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 xml:space="preserve">Наказ Міністерства освіти і науки України від </w:t>
            </w:r>
            <w:r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>24</w:t>
            </w:r>
            <w:r w:rsidRPr="00880F57"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>.07.202</w:t>
            </w:r>
            <w:r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>3</w:t>
            </w:r>
            <w:r w:rsidRPr="00880F57"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 xml:space="preserve"> № </w:t>
            </w:r>
            <w:r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>883</w:t>
            </w:r>
          </w:p>
        </w:tc>
      </w:tr>
      <w:tr w:rsidR="009964B5" w:rsidRPr="00880F57" w:rsidTr="00880F57">
        <w:trPr>
          <w:trHeight w:val="1541"/>
        </w:trPr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4B5" w:rsidRPr="00880F57" w:rsidRDefault="009964B5" w:rsidP="00880F57">
            <w:pPr>
              <w:jc w:val="both"/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</w:pPr>
            <w:r w:rsidRPr="00880F57"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>Інформатика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4B5" w:rsidRPr="00880F57" w:rsidRDefault="009964B5" w:rsidP="00880F57">
            <w:pPr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</w:pPr>
            <w:r w:rsidRPr="00880F57"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>5</w:t>
            </w:r>
            <w:r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 xml:space="preserve">-6 </w:t>
            </w:r>
            <w:r w:rsidRPr="00880F57"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>кл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4B5" w:rsidRPr="00880F57" w:rsidRDefault="009964B5" w:rsidP="002B7954">
            <w:pPr>
              <w:jc w:val="left"/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</w:pPr>
            <w:r w:rsidRPr="00880F57"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>Модельна навчальна програма «Інформатика. 5-6 класи» для закладів загальної середньої освіти</w:t>
            </w:r>
          </w:p>
          <w:p w:rsidR="009964B5" w:rsidRPr="00880F57" w:rsidRDefault="009964B5" w:rsidP="002B7954">
            <w:pPr>
              <w:jc w:val="left"/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</w:pPr>
            <w:r w:rsidRPr="00880F57"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 xml:space="preserve">(автори </w:t>
            </w:r>
            <w:proofErr w:type="spellStart"/>
            <w:r w:rsidRPr="00880F57"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>Ривкінд</w:t>
            </w:r>
            <w:proofErr w:type="spellEnd"/>
            <w:r w:rsidRPr="00880F57"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 xml:space="preserve"> Й.Я., Лисенко Т.І., </w:t>
            </w:r>
            <w:proofErr w:type="spellStart"/>
            <w:r w:rsidRPr="00880F57"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>Чернікова</w:t>
            </w:r>
            <w:proofErr w:type="spellEnd"/>
            <w:r w:rsidRPr="00880F57"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 xml:space="preserve"> Л.А., </w:t>
            </w:r>
            <w:proofErr w:type="spellStart"/>
            <w:r w:rsidRPr="00880F57"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>Шакотько</w:t>
            </w:r>
            <w:proofErr w:type="spellEnd"/>
            <w:r w:rsidRPr="00880F57"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 xml:space="preserve"> В.В.)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4B5" w:rsidRPr="00880F57" w:rsidRDefault="009964B5" w:rsidP="00880F57">
            <w:pPr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</w:pPr>
            <w:r w:rsidRPr="00880F57"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>Веб-сайт Міністерства освіти і науки України, 2021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4B5" w:rsidRPr="00880F57" w:rsidRDefault="009964B5" w:rsidP="00880F57">
            <w:pPr>
              <w:widowControl w:val="0"/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</w:pPr>
            <w:r w:rsidRPr="00880F57"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>Наказ Міністерства освіти і науки України від 12.07.2021 № 795</w:t>
            </w:r>
          </w:p>
        </w:tc>
      </w:tr>
      <w:tr w:rsidR="000776FF" w:rsidRPr="00880F57" w:rsidTr="00880F57">
        <w:trPr>
          <w:trHeight w:val="1541"/>
        </w:trPr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6FF" w:rsidRPr="00880F57" w:rsidRDefault="000776FF" w:rsidP="00ED36D8">
            <w:pPr>
              <w:jc w:val="both"/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</w:pPr>
            <w:r w:rsidRPr="00880F57"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>Інформатика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6FF" w:rsidRPr="00880F57" w:rsidRDefault="000776FF" w:rsidP="00ED36D8">
            <w:pPr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</w:pPr>
            <w:r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 xml:space="preserve">7 </w:t>
            </w:r>
            <w:r w:rsidRPr="00880F57"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>кл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6FF" w:rsidRPr="00880F57" w:rsidRDefault="000776FF" w:rsidP="00ED36D8">
            <w:pPr>
              <w:jc w:val="left"/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</w:pPr>
            <w:r w:rsidRPr="00880F57"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 xml:space="preserve">Модельна навчальна програма «Інформатика. </w:t>
            </w:r>
            <w:r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>7-9</w:t>
            </w:r>
            <w:r w:rsidRPr="00880F57"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 xml:space="preserve"> класи» для закладів загальної середньої освіти</w:t>
            </w:r>
          </w:p>
          <w:p w:rsidR="000776FF" w:rsidRPr="00880F57" w:rsidRDefault="000776FF" w:rsidP="00ED36D8">
            <w:pPr>
              <w:jc w:val="left"/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</w:pPr>
            <w:r w:rsidRPr="00880F57"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 xml:space="preserve">(автори </w:t>
            </w:r>
            <w:proofErr w:type="spellStart"/>
            <w:r w:rsidRPr="00880F57"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>Ривкінд</w:t>
            </w:r>
            <w:proofErr w:type="spellEnd"/>
            <w:r w:rsidRPr="00880F57"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 xml:space="preserve"> Й.Я., Лисенко Т.І., </w:t>
            </w:r>
            <w:proofErr w:type="spellStart"/>
            <w:r w:rsidRPr="00880F57"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>Чернікова</w:t>
            </w:r>
            <w:proofErr w:type="spellEnd"/>
            <w:r w:rsidRPr="00880F57"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 xml:space="preserve"> Л.А., </w:t>
            </w:r>
            <w:proofErr w:type="spellStart"/>
            <w:r w:rsidRPr="00880F57"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>Шакотько</w:t>
            </w:r>
            <w:proofErr w:type="spellEnd"/>
            <w:r w:rsidRPr="00880F57"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 xml:space="preserve"> В.В.)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6FF" w:rsidRPr="00880F57" w:rsidRDefault="000776FF" w:rsidP="000776FF">
            <w:pPr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</w:pPr>
            <w:r w:rsidRPr="00880F57"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>Веб-сайт Міністерства освіти і науки України, 202</w:t>
            </w:r>
            <w:r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6FF" w:rsidRPr="00880F57" w:rsidRDefault="000776FF" w:rsidP="000776FF">
            <w:pPr>
              <w:widowControl w:val="0"/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</w:pPr>
            <w:r w:rsidRPr="00880F57"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 xml:space="preserve">Наказ Міністерства освіти і науки України від </w:t>
            </w:r>
            <w:r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>16</w:t>
            </w:r>
            <w:r w:rsidRPr="00880F57"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>.0</w:t>
            </w:r>
            <w:r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>8</w:t>
            </w:r>
            <w:r w:rsidRPr="00880F57"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>.202</w:t>
            </w:r>
            <w:r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>3</w:t>
            </w:r>
            <w:r w:rsidRPr="00880F57"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 xml:space="preserve"> № </w:t>
            </w:r>
            <w:r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>1001</w:t>
            </w:r>
          </w:p>
        </w:tc>
      </w:tr>
      <w:tr w:rsidR="000776FF" w:rsidRPr="00880F57" w:rsidTr="00880F57">
        <w:trPr>
          <w:trHeight w:val="1541"/>
        </w:trPr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FF" w:rsidRPr="00880F57" w:rsidRDefault="000776FF" w:rsidP="00880F57">
            <w:pPr>
              <w:jc w:val="both"/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</w:pPr>
            <w:r w:rsidRPr="00880F57"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>Фізична культура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FF" w:rsidRPr="00880F57" w:rsidRDefault="000776FF" w:rsidP="00880F57">
            <w:pPr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</w:pPr>
            <w:r w:rsidRPr="00880F57"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>5</w:t>
            </w:r>
            <w:r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 xml:space="preserve">-6 </w:t>
            </w:r>
            <w:r w:rsidRPr="00880F57"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>кл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FF" w:rsidRPr="00880F57" w:rsidRDefault="000776FF" w:rsidP="002B7954">
            <w:pPr>
              <w:tabs>
                <w:tab w:val="left" w:pos="930"/>
              </w:tabs>
              <w:jc w:val="left"/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</w:pPr>
            <w:r w:rsidRPr="00880F57"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 xml:space="preserve">Модельна навчальна програма «Фізична культура. 5-6 класи» для закладів загальної середньої освіти (автори: </w:t>
            </w:r>
            <w:proofErr w:type="spellStart"/>
            <w:r w:rsidRPr="00880F57"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>Педан</w:t>
            </w:r>
            <w:proofErr w:type="spellEnd"/>
            <w:r w:rsidRPr="00880F57"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 xml:space="preserve"> О.С., </w:t>
            </w:r>
            <w:proofErr w:type="spellStart"/>
            <w:r w:rsidRPr="00880F57"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>Коломоєць</w:t>
            </w:r>
            <w:proofErr w:type="spellEnd"/>
            <w:r w:rsidRPr="00880F57"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 xml:space="preserve"> Г. А. , </w:t>
            </w:r>
            <w:proofErr w:type="spellStart"/>
            <w:r w:rsidRPr="00880F57"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>Боляк</w:t>
            </w:r>
            <w:proofErr w:type="spellEnd"/>
            <w:r w:rsidRPr="00880F57"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 xml:space="preserve"> А. А., </w:t>
            </w:r>
            <w:proofErr w:type="spellStart"/>
            <w:r w:rsidRPr="00880F57"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>Ребрина</w:t>
            </w:r>
            <w:proofErr w:type="spellEnd"/>
            <w:r w:rsidRPr="00880F57"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 xml:space="preserve"> А. А., </w:t>
            </w:r>
            <w:proofErr w:type="spellStart"/>
            <w:r w:rsidRPr="00880F57"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>Деревянко</w:t>
            </w:r>
            <w:proofErr w:type="spellEnd"/>
            <w:r w:rsidRPr="00880F57"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 xml:space="preserve"> В. В.,</w:t>
            </w:r>
          </w:p>
          <w:p w:rsidR="000776FF" w:rsidRPr="00880F57" w:rsidRDefault="000776FF" w:rsidP="002B7954">
            <w:pPr>
              <w:tabs>
                <w:tab w:val="left" w:pos="930"/>
              </w:tabs>
              <w:jc w:val="left"/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</w:pPr>
            <w:r w:rsidRPr="00880F57"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 xml:space="preserve">Стеценко В. Г., Остапенко О. І., </w:t>
            </w:r>
            <w:proofErr w:type="spellStart"/>
            <w:r w:rsidRPr="00880F57"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>Лакіза</w:t>
            </w:r>
            <w:proofErr w:type="spellEnd"/>
            <w:r w:rsidRPr="00880F57"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 xml:space="preserve"> О. М., </w:t>
            </w:r>
            <w:proofErr w:type="spellStart"/>
            <w:r w:rsidRPr="00880F57"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>Косик</w:t>
            </w:r>
            <w:proofErr w:type="spellEnd"/>
            <w:r w:rsidRPr="00880F57"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 xml:space="preserve"> В. М. та інші)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FF" w:rsidRPr="00880F57" w:rsidRDefault="000776FF" w:rsidP="00880F57">
            <w:pPr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</w:pPr>
            <w:r w:rsidRPr="00880F57"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>Веб-сайт Міністерства освіти і науки України, 2021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FF" w:rsidRPr="00880F57" w:rsidRDefault="000776FF" w:rsidP="00880F57">
            <w:pPr>
              <w:widowControl w:val="0"/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</w:pPr>
            <w:r w:rsidRPr="00880F57"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>Наказ Міністерства освіти і науки України від 12.07.2021 № 795</w:t>
            </w:r>
          </w:p>
          <w:p w:rsidR="000776FF" w:rsidRPr="00880F57" w:rsidRDefault="000776FF" w:rsidP="00880F57">
            <w:pPr>
              <w:widowControl w:val="0"/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</w:pPr>
            <w:r w:rsidRPr="00880F57"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>у редакції наказу Міністерства освіти і науки України від 10 серпня 2021 року № 898</w:t>
            </w:r>
          </w:p>
        </w:tc>
      </w:tr>
      <w:tr w:rsidR="00380832" w:rsidRPr="00880F57" w:rsidTr="00880F57">
        <w:trPr>
          <w:trHeight w:val="1541"/>
        </w:trPr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32" w:rsidRPr="00880F57" w:rsidRDefault="00380832" w:rsidP="00ED36D8">
            <w:pPr>
              <w:jc w:val="both"/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</w:pPr>
            <w:r w:rsidRPr="00880F57"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>Фізична культура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32" w:rsidRPr="00880F57" w:rsidRDefault="00380832" w:rsidP="00ED36D8">
            <w:pPr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</w:pPr>
            <w:r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 xml:space="preserve">7 </w:t>
            </w:r>
            <w:r w:rsidRPr="00880F57"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>кл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32" w:rsidRPr="00880F57" w:rsidRDefault="00380832" w:rsidP="00ED36D8">
            <w:pPr>
              <w:tabs>
                <w:tab w:val="left" w:pos="930"/>
              </w:tabs>
              <w:jc w:val="left"/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</w:pPr>
            <w:r w:rsidRPr="00880F57"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 xml:space="preserve">Модельна навчальна програма «Фізична культура. </w:t>
            </w:r>
            <w:r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>7-9</w:t>
            </w:r>
            <w:r w:rsidRPr="00880F57"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 xml:space="preserve"> класи» для закладів загальної середньої освіти (автори: </w:t>
            </w:r>
            <w:proofErr w:type="spellStart"/>
            <w:r w:rsidRPr="00880F57"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>Коломоєць</w:t>
            </w:r>
            <w:proofErr w:type="spellEnd"/>
            <w:r w:rsidRPr="00880F57"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 xml:space="preserve"> Г. А. , </w:t>
            </w:r>
            <w:proofErr w:type="spellStart"/>
            <w:r w:rsidRPr="00880F57"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>Боляк</w:t>
            </w:r>
            <w:proofErr w:type="spellEnd"/>
            <w:r w:rsidRPr="00880F57"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 xml:space="preserve"> А. А.,</w:t>
            </w:r>
            <w:r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>Дутчак</w:t>
            </w:r>
            <w:proofErr w:type="spellEnd"/>
            <w:r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lastRenderedPageBreak/>
              <w:t xml:space="preserve">М.В., </w:t>
            </w:r>
            <w:proofErr w:type="spellStart"/>
            <w:r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>Дніпров</w:t>
            </w:r>
            <w:proofErr w:type="spellEnd"/>
            <w:r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 xml:space="preserve"> О.С., Бідний М.В., </w:t>
            </w:r>
            <w:r w:rsidRPr="00880F57"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880F57"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>Ребрина</w:t>
            </w:r>
            <w:proofErr w:type="spellEnd"/>
            <w:r w:rsidRPr="00880F57"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 xml:space="preserve"> А. А., </w:t>
            </w:r>
            <w:proofErr w:type="spellStart"/>
            <w:r w:rsidRPr="00880F57"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>Деревянко</w:t>
            </w:r>
            <w:proofErr w:type="spellEnd"/>
            <w:r w:rsidRPr="00880F57"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 xml:space="preserve"> В. В.,</w:t>
            </w:r>
            <w:r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>Малечко</w:t>
            </w:r>
            <w:proofErr w:type="spellEnd"/>
            <w:r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 xml:space="preserve"> Т.А., </w:t>
            </w:r>
            <w:proofErr w:type="spellStart"/>
            <w:r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>Омельяненко</w:t>
            </w:r>
            <w:proofErr w:type="spellEnd"/>
            <w:r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 xml:space="preserve"> І.О., Волкова І.В., </w:t>
            </w:r>
            <w:proofErr w:type="spellStart"/>
            <w:r w:rsidRPr="00880F57"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>Педан</w:t>
            </w:r>
            <w:proofErr w:type="spellEnd"/>
            <w:r w:rsidRPr="00880F57"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 xml:space="preserve"> О.С., та інші)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32" w:rsidRPr="00880F57" w:rsidRDefault="00380832" w:rsidP="00380832">
            <w:pPr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</w:pPr>
            <w:r w:rsidRPr="00880F57"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lastRenderedPageBreak/>
              <w:t>Веб-сайт Міністерства освіти і науки України, 202</w:t>
            </w:r>
            <w:r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32" w:rsidRPr="00880F57" w:rsidRDefault="00380832" w:rsidP="00ED36D8">
            <w:pPr>
              <w:widowControl w:val="0"/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</w:pPr>
            <w:r w:rsidRPr="00880F57"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 xml:space="preserve">Наказ Міністерства освіти і науки України від </w:t>
            </w:r>
            <w:r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>24</w:t>
            </w:r>
            <w:r w:rsidRPr="00880F57"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>.07.202</w:t>
            </w:r>
            <w:r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>3</w:t>
            </w:r>
            <w:r w:rsidRPr="00880F57"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 xml:space="preserve"> № </w:t>
            </w:r>
            <w:r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>883</w:t>
            </w:r>
          </w:p>
          <w:p w:rsidR="00380832" w:rsidRPr="00880F57" w:rsidRDefault="00380832" w:rsidP="00ED36D8">
            <w:pPr>
              <w:widowControl w:val="0"/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</w:pPr>
          </w:p>
        </w:tc>
      </w:tr>
      <w:tr w:rsidR="00380832" w:rsidRPr="00880F57" w:rsidTr="00880F57">
        <w:trPr>
          <w:trHeight w:val="1323"/>
        </w:trPr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832" w:rsidRPr="00880F57" w:rsidRDefault="00380832" w:rsidP="00880F57">
            <w:pPr>
              <w:jc w:val="both"/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</w:pPr>
            <w:r w:rsidRPr="00880F57"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lastRenderedPageBreak/>
              <w:t>Музичне мистецтво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832" w:rsidRPr="00880F57" w:rsidRDefault="00380832" w:rsidP="00880F57">
            <w:pPr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</w:pPr>
            <w:r w:rsidRPr="00880F57"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>5</w:t>
            </w:r>
            <w:r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 xml:space="preserve">-6 </w:t>
            </w:r>
            <w:r w:rsidRPr="00880F57"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>кл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832" w:rsidRPr="00880F57" w:rsidRDefault="00380832" w:rsidP="002B7954">
            <w:pPr>
              <w:jc w:val="both"/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</w:pPr>
            <w:r w:rsidRPr="00880F57"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>Модельна навчальна програма «Мистецтво. 5-6 класи» (інтегрований курс)</w:t>
            </w:r>
          </w:p>
          <w:p w:rsidR="00380832" w:rsidRPr="00880F57" w:rsidRDefault="00380832" w:rsidP="002B7954">
            <w:pPr>
              <w:jc w:val="both"/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</w:pPr>
            <w:r w:rsidRPr="00880F57"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>для закладів загальної середньої освіти</w:t>
            </w:r>
          </w:p>
          <w:p w:rsidR="00380832" w:rsidRPr="00880F57" w:rsidRDefault="00380832" w:rsidP="002B7954">
            <w:pPr>
              <w:jc w:val="both"/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</w:pPr>
            <w:r w:rsidRPr="00880F57"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>(автор Кондратова Л. Г 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832" w:rsidRPr="00880F57" w:rsidRDefault="00380832" w:rsidP="00880F57">
            <w:pPr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</w:pPr>
            <w:r w:rsidRPr="00880F57"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>Веб-сайт Міністерства освіти і науки України, 2021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832" w:rsidRPr="00880F57" w:rsidRDefault="00380832" w:rsidP="00880F57">
            <w:pPr>
              <w:widowControl w:val="0"/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</w:pPr>
            <w:r w:rsidRPr="00880F57"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>Наказ Міністерства освіти і науки України від 12.07.2021 № 795</w:t>
            </w:r>
          </w:p>
        </w:tc>
      </w:tr>
      <w:tr w:rsidR="00B06C4F" w:rsidRPr="00880F57" w:rsidTr="00880F57">
        <w:trPr>
          <w:trHeight w:val="1323"/>
        </w:trPr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4F" w:rsidRPr="00880F57" w:rsidRDefault="00B06C4F" w:rsidP="00ED36D8">
            <w:pPr>
              <w:jc w:val="both"/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</w:pPr>
            <w:r w:rsidRPr="00880F57"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>Музичне мистецтво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4F" w:rsidRPr="00880F57" w:rsidRDefault="00B06C4F" w:rsidP="00ED36D8">
            <w:pPr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</w:pPr>
            <w:r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 xml:space="preserve">7 </w:t>
            </w:r>
            <w:r w:rsidRPr="00880F57"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>кл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4F" w:rsidRPr="00880F57" w:rsidRDefault="00B06C4F" w:rsidP="00ED36D8">
            <w:pPr>
              <w:jc w:val="both"/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</w:pPr>
            <w:r w:rsidRPr="00880F57"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 xml:space="preserve">Модельна навчальна програма «Мистецтво. </w:t>
            </w:r>
            <w:r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>7-9</w:t>
            </w:r>
            <w:r w:rsidRPr="00880F57"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 xml:space="preserve"> класи» (інтегрований курс)</w:t>
            </w:r>
          </w:p>
          <w:p w:rsidR="00B06C4F" w:rsidRPr="00880F57" w:rsidRDefault="00B06C4F" w:rsidP="00ED36D8">
            <w:pPr>
              <w:jc w:val="both"/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</w:pPr>
            <w:r w:rsidRPr="00880F57"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>для закладів загальної середньої освіти</w:t>
            </w:r>
          </w:p>
          <w:p w:rsidR="00B06C4F" w:rsidRPr="00880F57" w:rsidRDefault="00B06C4F" w:rsidP="00ED36D8">
            <w:pPr>
              <w:jc w:val="both"/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</w:pPr>
            <w:r w:rsidRPr="00880F57"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>(автор Кондратова Л. Г 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4F" w:rsidRPr="00880F57" w:rsidRDefault="00B06C4F" w:rsidP="00B06C4F">
            <w:pPr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</w:pPr>
            <w:r w:rsidRPr="00880F57"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>Веб-сайт Міністерства освіти і науки України, 202</w:t>
            </w:r>
            <w:r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4F" w:rsidRPr="00880F57" w:rsidRDefault="00B06C4F" w:rsidP="00B06C4F">
            <w:pPr>
              <w:widowControl w:val="0"/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</w:pPr>
            <w:r w:rsidRPr="00880F57"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 xml:space="preserve">Наказ Міністерства освіти і науки України від </w:t>
            </w:r>
            <w:r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>24</w:t>
            </w:r>
            <w:r w:rsidRPr="00880F57"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>.07.202</w:t>
            </w:r>
            <w:r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>3</w:t>
            </w:r>
            <w:r w:rsidRPr="00880F57"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 xml:space="preserve"> № </w:t>
            </w:r>
            <w:r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>883</w:t>
            </w:r>
          </w:p>
        </w:tc>
      </w:tr>
      <w:tr w:rsidR="00B06C4F" w:rsidRPr="00880F57" w:rsidTr="00880F57">
        <w:trPr>
          <w:trHeight w:val="1323"/>
        </w:trPr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C4F" w:rsidRPr="007C2144" w:rsidRDefault="00B06C4F" w:rsidP="00880F57">
            <w:pPr>
              <w:jc w:val="both"/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</w:pPr>
            <w:r w:rsidRPr="007C2144"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>Образотворче мистецтво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C4F" w:rsidRPr="007C2144" w:rsidRDefault="00B06C4F" w:rsidP="00880F57">
            <w:pPr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</w:pPr>
            <w:r w:rsidRPr="00BE6E13"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>5-6 кл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C4F" w:rsidRPr="007C2144" w:rsidRDefault="00B06C4F" w:rsidP="002B7954">
            <w:pPr>
              <w:jc w:val="both"/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</w:pPr>
            <w:r w:rsidRPr="007C2144"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>Модельна навчальна програма</w:t>
            </w:r>
          </w:p>
          <w:p w:rsidR="00B06C4F" w:rsidRPr="007C2144" w:rsidRDefault="00B06C4F" w:rsidP="002B7954">
            <w:pPr>
              <w:jc w:val="both"/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</w:pPr>
            <w:r w:rsidRPr="007C2144"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>«Мистецтво. 5-6 класи» (інтегрований курс)</w:t>
            </w:r>
          </w:p>
          <w:p w:rsidR="00B06C4F" w:rsidRPr="007C2144" w:rsidRDefault="00B06C4F" w:rsidP="002B7954">
            <w:pPr>
              <w:jc w:val="both"/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</w:pPr>
            <w:r w:rsidRPr="007C2144"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>для закладів загальної середньої освіти</w:t>
            </w:r>
          </w:p>
          <w:p w:rsidR="00B06C4F" w:rsidRPr="007C2144" w:rsidRDefault="00B06C4F" w:rsidP="002B7954">
            <w:pPr>
              <w:jc w:val="both"/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</w:pPr>
            <w:r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>(автор</w:t>
            </w:r>
            <w:r w:rsidRPr="007C2144"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>Кондратова ЛГ)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C4F" w:rsidRPr="007C2144" w:rsidRDefault="00B06C4F" w:rsidP="00880F57">
            <w:pPr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</w:pPr>
            <w:r w:rsidRPr="007C2144"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>Веб-сайт Міністерства освіти і науки України, 2021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C4F" w:rsidRPr="007C2144" w:rsidRDefault="00B06C4F" w:rsidP="00880F57">
            <w:pPr>
              <w:widowControl w:val="0"/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</w:pPr>
            <w:r w:rsidRPr="007C2144"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>Наказ Міністерства освіти і науки України від 12.07.2021 № 795</w:t>
            </w:r>
          </w:p>
        </w:tc>
      </w:tr>
      <w:tr w:rsidR="00473895" w:rsidRPr="00880F57" w:rsidTr="00880F57">
        <w:trPr>
          <w:trHeight w:val="1323"/>
        </w:trPr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895" w:rsidRPr="00880F57" w:rsidRDefault="00473895" w:rsidP="00ED36D8">
            <w:pPr>
              <w:jc w:val="both"/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</w:pPr>
            <w:r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>Образотворче</w:t>
            </w:r>
            <w:r w:rsidRPr="00880F57"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 xml:space="preserve"> мистецтво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895" w:rsidRPr="00880F57" w:rsidRDefault="00473895" w:rsidP="00ED36D8">
            <w:pPr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</w:pPr>
            <w:r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 xml:space="preserve">7 </w:t>
            </w:r>
            <w:r w:rsidRPr="00880F57"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>кл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895" w:rsidRPr="00880F57" w:rsidRDefault="00473895" w:rsidP="00ED36D8">
            <w:pPr>
              <w:jc w:val="both"/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</w:pPr>
            <w:r w:rsidRPr="00880F57"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 xml:space="preserve">Модельна навчальна програма «Мистецтво. </w:t>
            </w:r>
            <w:r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>7-9</w:t>
            </w:r>
            <w:r w:rsidRPr="00880F57"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 xml:space="preserve"> класи» (інтегрований курс)</w:t>
            </w:r>
          </w:p>
          <w:p w:rsidR="00473895" w:rsidRPr="00880F57" w:rsidRDefault="00473895" w:rsidP="00ED36D8">
            <w:pPr>
              <w:jc w:val="both"/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</w:pPr>
            <w:r w:rsidRPr="00880F57"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>для закладів загальної середньої освіти</w:t>
            </w:r>
          </w:p>
          <w:p w:rsidR="00473895" w:rsidRPr="00880F57" w:rsidRDefault="00473895" w:rsidP="00ED36D8">
            <w:pPr>
              <w:jc w:val="both"/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</w:pPr>
            <w:r w:rsidRPr="00880F57"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>(автор Кондратова Л. Г 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895" w:rsidRPr="00880F57" w:rsidRDefault="00473895" w:rsidP="00ED36D8">
            <w:pPr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</w:pPr>
            <w:r w:rsidRPr="00880F57"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>Веб-сайт Міністерства освіти і науки України, 202</w:t>
            </w:r>
            <w:r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895" w:rsidRPr="00880F57" w:rsidRDefault="00473895" w:rsidP="00ED36D8">
            <w:pPr>
              <w:widowControl w:val="0"/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</w:pPr>
            <w:r w:rsidRPr="00880F57"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 xml:space="preserve">Наказ Міністерства освіти і науки України від </w:t>
            </w:r>
            <w:r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>24</w:t>
            </w:r>
            <w:r w:rsidRPr="00880F57"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>.07.202</w:t>
            </w:r>
            <w:r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>3</w:t>
            </w:r>
            <w:r w:rsidRPr="00880F57"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 xml:space="preserve"> № </w:t>
            </w:r>
            <w:r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>883</w:t>
            </w:r>
          </w:p>
        </w:tc>
      </w:tr>
      <w:tr w:rsidR="00473895" w:rsidRPr="00880F57" w:rsidTr="00880F57">
        <w:trPr>
          <w:trHeight w:val="1185"/>
        </w:trPr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895" w:rsidRPr="00880F57" w:rsidRDefault="00473895" w:rsidP="00880F57">
            <w:pPr>
              <w:jc w:val="both"/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</w:pPr>
            <w:r w:rsidRPr="00880F57"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>Технології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895" w:rsidRPr="00880F57" w:rsidRDefault="00473895" w:rsidP="00880F57">
            <w:pPr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</w:pPr>
            <w:r w:rsidRPr="00880F57"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>5</w:t>
            </w:r>
            <w:r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 xml:space="preserve">-6 </w:t>
            </w:r>
            <w:r w:rsidRPr="00880F57"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>кл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895" w:rsidRPr="00880F57" w:rsidRDefault="00473895" w:rsidP="002B7954">
            <w:pPr>
              <w:jc w:val="left"/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</w:pPr>
            <w:r w:rsidRPr="00880F57"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>Модельна навчальна програма «Технології. 5-6 класи» для закладів загальної середньої освіти</w:t>
            </w:r>
          </w:p>
          <w:p w:rsidR="00473895" w:rsidRPr="00880F57" w:rsidRDefault="00473895" w:rsidP="002B7954">
            <w:pPr>
              <w:jc w:val="left"/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</w:pPr>
            <w:r w:rsidRPr="00880F57"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 xml:space="preserve">(автори </w:t>
            </w:r>
            <w:proofErr w:type="spellStart"/>
            <w:r w:rsidRPr="00880F57"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>Ходзицька</w:t>
            </w:r>
            <w:proofErr w:type="spellEnd"/>
            <w:r w:rsidRPr="00880F57"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 xml:space="preserve"> І.Ю., Горобець О.В., Медвідь О.Ю., Пасічна Т.С, Приходько Ю.М.)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895" w:rsidRPr="00880F57" w:rsidRDefault="00473895" w:rsidP="00880F57">
            <w:pPr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</w:pPr>
            <w:r w:rsidRPr="00880F57"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>Веб-сайт Міністерства освіти і науки України, 2021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895" w:rsidRPr="00880F57" w:rsidRDefault="00473895" w:rsidP="00880F57">
            <w:pPr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</w:pPr>
            <w:r w:rsidRPr="00880F57"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>Наказ Міністерства освіти і науки України від 12.07.2021 № 795</w:t>
            </w:r>
          </w:p>
        </w:tc>
      </w:tr>
      <w:tr w:rsidR="00116E97" w:rsidRPr="00880F57" w:rsidTr="00880F57">
        <w:trPr>
          <w:trHeight w:val="1185"/>
        </w:trPr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97" w:rsidRPr="00880F57" w:rsidRDefault="00116E97" w:rsidP="00ED36D8">
            <w:pPr>
              <w:jc w:val="both"/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</w:pPr>
            <w:r w:rsidRPr="00880F57"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>Технології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97" w:rsidRPr="00880F57" w:rsidRDefault="00116E97" w:rsidP="00ED36D8">
            <w:pPr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</w:pPr>
            <w:r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 xml:space="preserve">7 </w:t>
            </w:r>
            <w:r w:rsidRPr="00880F57"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>кл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97" w:rsidRPr="00880F57" w:rsidRDefault="00116E97" w:rsidP="00ED36D8">
            <w:pPr>
              <w:jc w:val="left"/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</w:pPr>
            <w:r w:rsidRPr="00880F57"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 xml:space="preserve">Модельна навчальна програма «Технології. </w:t>
            </w:r>
            <w:r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>7-9</w:t>
            </w:r>
            <w:r w:rsidRPr="00880F57"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 xml:space="preserve"> класи» для закладів загальної середньої освіти</w:t>
            </w:r>
          </w:p>
          <w:p w:rsidR="00116E97" w:rsidRPr="00880F57" w:rsidRDefault="00116E97" w:rsidP="00ED36D8">
            <w:pPr>
              <w:jc w:val="left"/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</w:pPr>
            <w:r w:rsidRPr="00880F57"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 xml:space="preserve">(автори </w:t>
            </w:r>
            <w:proofErr w:type="spellStart"/>
            <w:r w:rsidRPr="00880F57"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>Ходзицька</w:t>
            </w:r>
            <w:proofErr w:type="spellEnd"/>
            <w:r w:rsidRPr="00880F57"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 xml:space="preserve"> І.Ю., Горобець О.В., Медвідь О.Ю., Пасічна Т.С, Приходько Ю.М.)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97" w:rsidRPr="00880F57" w:rsidRDefault="00116E97" w:rsidP="00116E97">
            <w:pPr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</w:pPr>
            <w:r w:rsidRPr="00880F57"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>Веб-сайт Міністерства освіти і науки України, 202</w:t>
            </w:r>
            <w:r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97" w:rsidRPr="00880F57" w:rsidRDefault="00116E97" w:rsidP="00116E97">
            <w:pPr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</w:pPr>
            <w:r w:rsidRPr="00880F57"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 xml:space="preserve">Наказ Міністерства освіти і науки України від </w:t>
            </w:r>
            <w:r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>16</w:t>
            </w:r>
            <w:r w:rsidRPr="00880F57"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>.0</w:t>
            </w:r>
            <w:r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>8</w:t>
            </w:r>
            <w:r w:rsidRPr="00880F57"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>.202</w:t>
            </w:r>
            <w:r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>3</w:t>
            </w:r>
            <w:r w:rsidRPr="00880F57"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 xml:space="preserve"> № </w:t>
            </w:r>
            <w:r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>1001</w:t>
            </w:r>
          </w:p>
        </w:tc>
      </w:tr>
      <w:tr w:rsidR="00116E97" w:rsidRPr="00880F57" w:rsidTr="009C4F41">
        <w:trPr>
          <w:trHeight w:val="277"/>
        </w:trPr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E97" w:rsidRPr="007C2144" w:rsidRDefault="00116E97" w:rsidP="00260F09">
            <w:pPr>
              <w:jc w:val="both"/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</w:pPr>
            <w:r w:rsidRPr="007C2144">
              <w:rPr>
                <w:rFonts w:eastAsia="Times New Roman"/>
                <w:bCs w:val="0"/>
                <w:color w:val="auto"/>
                <w:sz w:val="24"/>
                <w:szCs w:val="24"/>
                <w:lang w:val="en-US" w:eastAsia="ru-RU"/>
              </w:rPr>
              <w:t xml:space="preserve">STEM </w:t>
            </w:r>
            <w:r w:rsidRPr="007C2144"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>освіта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E97" w:rsidRPr="007C2144" w:rsidRDefault="00116E97" w:rsidP="00260F09">
            <w:pPr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</w:pPr>
            <w:r w:rsidRPr="007C2144"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>5</w:t>
            </w:r>
            <w:r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 xml:space="preserve">-6 </w:t>
            </w:r>
            <w:r w:rsidRPr="007C2144"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>кл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E97" w:rsidRPr="007C2144" w:rsidRDefault="00116E97" w:rsidP="00260F09">
            <w:pPr>
              <w:jc w:val="both"/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</w:pPr>
            <w:r w:rsidRPr="007C2144"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>Модельна навчальна програма «SТEM. 5-6 класи (міжгалузевий інтегрований курс)» для закладів загальної середньої освіти</w:t>
            </w:r>
          </w:p>
          <w:p w:rsidR="00116E97" w:rsidRPr="007C2144" w:rsidRDefault="00116E97" w:rsidP="00260F09">
            <w:pPr>
              <w:jc w:val="both"/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</w:pPr>
            <w:r w:rsidRPr="007C2144"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 xml:space="preserve">(авт. </w:t>
            </w:r>
            <w:proofErr w:type="spellStart"/>
            <w:r w:rsidRPr="007C2144"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>Бутурліна</w:t>
            </w:r>
            <w:proofErr w:type="spellEnd"/>
            <w:r w:rsidRPr="007C2144"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 xml:space="preserve"> О.В., </w:t>
            </w:r>
            <w:proofErr w:type="spellStart"/>
            <w:r w:rsidRPr="007C2144"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>Артєм’єва</w:t>
            </w:r>
            <w:proofErr w:type="spellEnd"/>
            <w:r w:rsidRPr="007C2144"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 xml:space="preserve"> О.Є.)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E97" w:rsidRPr="007C2144" w:rsidRDefault="00116E97" w:rsidP="00260F09">
            <w:pPr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</w:pPr>
            <w:r w:rsidRPr="007C2144"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>Веб-сайт Міністерства освіти і науки України, 2021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E97" w:rsidRPr="007C2144" w:rsidRDefault="00116E97" w:rsidP="00260F09">
            <w:pPr>
              <w:widowControl w:val="0"/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</w:pPr>
            <w:r w:rsidRPr="007C2144"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>Наказ Міністерства освіти і науки України від 12.07.2021 № 795</w:t>
            </w:r>
          </w:p>
          <w:p w:rsidR="00116E97" w:rsidRPr="007C2144" w:rsidRDefault="00116E97" w:rsidP="00260F09">
            <w:pPr>
              <w:widowControl w:val="0"/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</w:pPr>
            <w:r w:rsidRPr="007C2144"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 xml:space="preserve">у редакції наказу Міністерства освіти і науки від </w:t>
            </w:r>
            <w:r w:rsidRPr="007C2144"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lastRenderedPageBreak/>
              <w:t>29.09.2021 № 1031</w:t>
            </w:r>
          </w:p>
        </w:tc>
      </w:tr>
      <w:tr w:rsidR="0080587E" w:rsidRPr="00880F57" w:rsidTr="009C4F41">
        <w:trPr>
          <w:trHeight w:val="277"/>
        </w:trPr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87E" w:rsidRPr="007C2144" w:rsidRDefault="0080587E" w:rsidP="00DE4ED5">
            <w:pPr>
              <w:jc w:val="both"/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</w:pPr>
            <w:r w:rsidRPr="007C2144">
              <w:rPr>
                <w:rFonts w:eastAsia="Times New Roman"/>
                <w:bCs w:val="0"/>
                <w:color w:val="auto"/>
                <w:sz w:val="24"/>
                <w:szCs w:val="24"/>
                <w:lang w:val="en-US" w:eastAsia="ru-RU"/>
              </w:rPr>
              <w:lastRenderedPageBreak/>
              <w:t xml:space="preserve">STEM </w:t>
            </w:r>
            <w:r w:rsidRPr="007C2144"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>освіта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87E" w:rsidRPr="007C2144" w:rsidRDefault="0080587E" w:rsidP="00DE4ED5">
            <w:pPr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</w:pPr>
            <w:r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>7</w:t>
            </w:r>
            <w:r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 xml:space="preserve"> </w:t>
            </w:r>
            <w:r w:rsidRPr="007C2144"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>кл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87E" w:rsidRPr="007C2144" w:rsidRDefault="0080587E" w:rsidP="00DE4ED5">
            <w:pPr>
              <w:jc w:val="both"/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</w:pPr>
            <w:r w:rsidRPr="007C2144"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 xml:space="preserve">Модельна навчальна програма «SТEM. </w:t>
            </w:r>
            <w:r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>7</w:t>
            </w:r>
            <w:r w:rsidRPr="007C2144"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>-</w:t>
            </w:r>
            <w:r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>9</w:t>
            </w:r>
            <w:r w:rsidRPr="007C2144"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 xml:space="preserve"> класи (міжгалузевий інтегрований курс)» для закладів загальної середньої освіти</w:t>
            </w:r>
          </w:p>
          <w:p w:rsidR="0080587E" w:rsidRPr="007C2144" w:rsidRDefault="0080587E" w:rsidP="00DE4ED5">
            <w:pPr>
              <w:jc w:val="both"/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</w:pPr>
            <w:r w:rsidRPr="007C2144"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>(авт</w:t>
            </w:r>
            <w:r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 xml:space="preserve">. </w:t>
            </w:r>
            <w:proofErr w:type="spellStart"/>
            <w:r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>Бутурліна</w:t>
            </w:r>
            <w:proofErr w:type="spellEnd"/>
            <w:r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 xml:space="preserve"> О.В. та </w:t>
            </w:r>
            <w:r w:rsidR="00405954"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>ін.</w:t>
            </w:r>
            <w:r w:rsidRPr="007C2144"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87E" w:rsidRPr="007C2144" w:rsidRDefault="0080587E" w:rsidP="0080587E">
            <w:pPr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</w:pPr>
            <w:r w:rsidRPr="007C2144"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>Веб-сайт Міністерства освіти і науки України, 20</w:t>
            </w:r>
            <w:r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>24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87E" w:rsidRPr="007C2144" w:rsidRDefault="0080587E" w:rsidP="00DE4ED5">
            <w:pPr>
              <w:widowControl w:val="0"/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</w:pPr>
            <w:r w:rsidRPr="007C2144"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>Наказ Міністерства освіти і науки України від 1</w:t>
            </w:r>
            <w:r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>4</w:t>
            </w:r>
            <w:r w:rsidRPr="007C2144"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>.0</w:t>
            </w:r>
            <w:r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>8</w:t>
            </w:r>
            <w:r w:rsidRPr="007C2144"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>.202</w:t>
            </w:r>
            <w:r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>4</w:t>
            </w:r>
            <w:r w:rsidRPr="007C2144"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 xml:space="preserve"> № </w:t>
            </w:r>
            <w:r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>1138</w:t>
            </w:r>
          </w:p>
          <w:p w:rsidR="0080587E" w:rsidRPr="007C2144" w:rsidRDefault="0080587E" w:rsidP="00DE4ED5">
            <w:pPr>
              <w:widowControl w:val="0"/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</w:pPr>
          </w:p>
        </w:tc>
      </w:tr>
      <w:tr w:rsidR="0080587E" w:rsidRPr="00880F57" w:rsidTr="009C4F41">
        <w:trPr>
          <w:trHeight w:val="277"/>
        </w:trPr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87E" w:rsidRPr="00B852FC" w:rsidRDefault="0080587E" w:rsidP="00260F09">
            <w:pPr>
              <w:jc w:val="both"/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</w:pPr>
            <w:r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>Біологія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87E" w:rsidRPr="007C2144" w:rsidRDefault="0080587E" w:rsidP="00260F09">
            <w:pPr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</w:pPr>
            <w:r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>7 кл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87E" w:rsidRPr="00880F57" w:rsidRDefault="0080587E" w:rsidP="00ED36D8">
            <w:pPr>
              <w:jc w:val="both"/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</w:pPr>
            <w:r w:rsidRPr="00880F57"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>Модельна навчальна програма «</w:t>
            </w:r>
            <w:r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>Біологія</w:t>
            </w:r>
            <w:r w:rsidRPr="00880F57"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 xml:space="preserve">. </w:t>
            </w:r>
            <w:r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>7</w:t>
            </w:r>
            <w:r w:rsidRPr="00880F57"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>-</w:t>
            </w:r>
            <w:r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>9</w:t>
            </w:r>
            <w:r w:rsidRPr="00880F57"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 xml:space="preserve"> класи» для закладів загальної середньої освіти</w:t>
            </w:r>
          </w:p>
          <w:p w:rsidR="0080587E" w:rsidRPr="00880F57" w:rsidRDefault="0080587E" w:rsidP="00B852FC">
            <w:pPr>
              <w:jc w:val="both"/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</w:pPr>
            <w:r w:rsidRPr="00880F57"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 xml:space="preserve">(автор </w:t>
            </w:r>
            <w:r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>Соболь В.І.</w:t>
            </w:r>
            <w:r w:rsidRPr="00880F57"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87E" w:rsidRPr="00880F57" w:rsidRDefault="0080587E" w:rsidP="00ED36D8">
            <w:pPr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</w:pPr>
            <w:r w:rsidRPr="00880F57"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>Веб-сайт Міністерства освіти і науки України, 202</w:t>
            </w:r>
            <w:r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87E" w:rsidRPr="00880F57" w:rsidRDefault="0080587E" w:rsidP="00ED36D8">
            <w:pPr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</w:pPr>
            <w:r w:rsidRPr="00880F57"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 xml:space="preserve">Наказ Міністерства освіти і науки України від </w:t>
            </w:r>
            <w:r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>24</w:t>
            </w:r>
            <w:r w:rsidRPr="00880F57"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>.07.202</w:t>
            </w:r>
            <w:r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>3</w:t>
            </w:r>
            <w:r w:rsidRPr="00880F57"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 xml:space="preserve"> № </w:t>
            </w:r>
            <w:r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>883</w:t>
            </w:r>
          </w:p>
        </w:tc>
      </w:tr>
      <w:tr w:rsidR="0080587E" w:rsidRPr="00880F57" w:rsidTr="009C4F41">
        <w:trPr>
          <w:trHeight w:val="277"/>
        </w:trPr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87E" w:rsidRPr="00B852FC" w:rsidRDefault="0080587E" w:rsidP="00ED36D8">
            <w:pPr>
              <w:jc w:val="both"/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</w:pPr>
            <w:r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>Хімія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87E" w:rsidRPr="007C2144" w:rsidRDefault="0080587E" w:rsidP="00ED36D8">
            <w:pPr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</w:pPr>
            <w:r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>7 кл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87E" w:rsidRPr="00880F57" w:rsidRDefault="0080587E" w:rsidP="00ED36D8">
            <w:pPr>
              <w:jc w:val="both"/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</w:pPr>
            <w:r w:rsidRPr="00880F57"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>Модельна навчальна програма «</w:t>
            </w:r>
            <w:r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>Хімія</w:t>
            </w:r>
            <w:r w:rsidRPr="00880F57"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 xml:space="preserve">. </w:t>
            </w:r>
            <w:r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>7</w:t>
            </w:r>
            <w:r w:rsidRPr="00880F57"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>-</w:t>
            </w:r>
            <w:r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>9</w:t>
            </w:r>
            <w:r w:rsidRPr="00880F57"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 xml:space="preserve"> класи» для закладів загальної середньої освіти</w:t>
            </w:r>
          </w:p>
          <w:p w:rsidR="0080587E" w:rsidRPr="00880F57" w:rsidRDefault="0080587E" w:rsidP="00845F16">
            <w:pPr>
              <w:jc w:val="both"/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</w:pPr>
            <w:r w:rsidRPr="00880F57"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 xml:space="preserve">(автор </w:t>
            </w:r>
            <w:r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>Григорович О.В.</w:t>
            </w:r>
            <w:r w:rsidRPr="00880F57"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87E" w:rsidRPr="00880F57" w:rsidRDefault="0080587E" w:rsidP="00ED36D8">
            <w:pPr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</w:pPr>
            <w:r w:rsidRPr="00880F57"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>Веб-сайт Міністерства освіти і науки України, 202</w:t>
            </w:r>
            <w:r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87E" w:rsidRPr="00880F57" w:rsidRDefault="0080587E" w:rsidP="00845F16">
            <w:pPr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</w:pPr>
            <w:r w:rsidRPr="00880F57"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 xml:space="preserve">Наказ Міністерства освіти і науки України від </w:t>
            </w:r>
            <w:r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>21</w:t>
            </w:r>
            <w:r w:rsidRPr="00880F57"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>.</w:t>
            </w:r>
            <w:r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>12</w:t>
            </w:r>
            <w:r w:rsidRPr="00880F57"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>.202</w:t>
            </w:r>
            <w:r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>3</w:t>
            </w:r>
            <w:r w:rsidRPr="00880F57"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 xml:space="preserve"> № </w:t>
            </w:r>
            <w:r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>1575</w:t>
            </w:r>
          </w:p>
        </w:tc>
      </w:tr>
      <w:tr w:rsidR="0080587E" w:rsidRPr="00880F57" w:rsidTr="009C4F41">
        <w:trPr>
          <w:trHeight w:val="277"/>
        </w:trPr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87E" w:rsidRDefault="0080587E" w:rsidP="00ED36D8">
            <w:pPr>
              <w:jc w:val="both"/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</w:pPr>
            <w:r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>Фізика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87E" w:rsidRDefault="0080587E" w:rsidP="00ED36D8">
            <w:pPr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</w:pPr>
            <w:r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>7 кл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87E" w:rsidRDefault="0080587E" w:rsidP="005A2864">
            <w:pPr>
              <w:jc w:val="both"/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</w:pPr>
            <w:r w:rsidRPr="00880F57"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>Модельна навчальна програма «</w:t>
            </w:r>
            <w:r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>Фізика</w:t>
            </w:r>
            <w:r w:rsidRPr="00880F57"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 xml:space="preserve">. </w:t>
            </w:r>
            <w:r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>7</w:t>
            </w:r>
            <w:r w:rsidRPr="00880F57"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>-</w:t>
            </w:r>
            <w:r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>9</w:t>
            </w:r>
            <w:r w:rsidRPr="00880F57"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 xml:space="preserve"> класи» для закладів загальної середньої освіти</w:t>
            </w:r>
          </w:p>
          <w:p w:rsidR="0080587E" w:rsidRPr="00880F57" w:rsidRDefault="0080587E" w:rsidP="005A2864">
            <w:pPr>
              <w:jc w:val="both"/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</w:pPr>
            <w:r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 xml:space="preserve">(автори </w:t>
            </w:r>
            <w:proofErr w:type="spellStart"/>
            <w:r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>Кремінський</w:t>
            </w:r>
            <w:proofErr w:type="spellEnd"/>
            <w:r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 xml:space="preserve"> Б.Г., </w:t>
            </w:r>
            <w:proofErr w:type="spellStart"/>
            <w:r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>Гельфгат</w:t>
            </w:r>
            <w:proofErr w:type="spellEnd"/>
            <w:r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 xml:space="preserve"> І.М., </w:t>
            </w:r>
            <w:proofErr w:type="spellStart"/>
            <w:r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>Божинова</w:t>
            </w:r>
            <w:proofErr w:type="spellEnd"/>
            <w:r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 xml:space="preserve"> Ф.Я., Ненашев І.Ю., </w:t>
            </w:r>
            <w:proofErr w:type="spellStart"/>
            <w:r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>Кірюхіна</w:t>
            </w:r>
            <w:proofErr w:type="spellEnd"/>
            <w:r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 xml:space="preserve"> О.О.)</w:t>
            </w:r>
            <w:bookmarkStart w:id="0" w:name="_GoBack"/>
            <w:bookmarkEnd w:id="0"/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87E" w:rsidRPr="00880F57" w:rsidRDefault="0080587E" w:rsidP="00ED36D8">
            <w:pPr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</w:pPr>
            <w:r w:rsidRPr="00880F57"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>Веб-сайт Міністерства освіти і науки України, 202</w:t>
            </w:r>
            <w:r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87E" w:rsidRDefault="0080587E" w:rsidP="005A2864">
            <w:pPr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</w:pPr>
            <w:r w:rsidRPr="00880F57"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 xml:space="preserve">Наказ Міністерства освіти і науки України від </w:t>
            </w:r>
          </w:p>
          <w:p w:rsidR="0080587E" w:rsidRPr="00880F57" w:rsidRDefault="0080587E" w:rsidP="005A2864">
            <w:pPr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</w:pPr>
            <w:r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>16.08.2023 № 1001</w:t>
            </w:r>
          </w:p>
        </w:tc>
      </w:tr>
    </w:tbl>
    <w:p w:rsidR="007A109C" w:rsidRDefault="007A109C"/>
    <w:sectPr w:rsidR="007A109C" w:rsidSect="00C17F5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80F57"/>
    <w:rsid w:val="000776FF"/>
    <w:rsid w:val="00116E97"/>
    <w:rsid w:val="00145E31"/>
    <w:rsid w:val="00184F8E"/>
    <w:rsid w:val="001E6354"/>
    <w:rsid w:val="002105AC"/>
    <w:rsid w:val="002B7954"/>
    <w:rsid w:val="00314EE9"/>
    <w:rsid w:val="00380832"/>
    <w:rsid w:val="003D14B9"/>
    <w:rsid w:val="00405954"/>
    <w:rsid w:val="00473895"/>
    <w:rsid w:val="004A2BEC"/>
    <w:rsid w:val="005048B1"/>
    <w:rsid w:val="00575A09"/>
    <w:rsid w:val="005A2864"/>
    <w:rsid w:val="005D4D8D"/>
    <w:rsid w:val="005E5222"/>
    <w:rsid w:val="00671A8C"/>
    <w:rsid w:val="007A109C"/>
    <w:rsid w:val="007C2144"/>
    <w:rsid w:val="0080587E"/>
    <w:rsid w:val="00845F16"/>
    <w:rsid w:val="008519B1"/>
    <w:rsid w:val="00880F57"/>
    <w:rsid w:val="008C56D6"/>
    <w:rsid w:val="0096666F"/>
    <w:rsid w:val="009964B5"/>
    <w:rsid w:val="009C4F41"/>
    <w:rsid w:val="009E4078"/>
    <w:rsid w:val="00A17D35"/>
    <w:rsid w:val="00B042B1"/>
    <w:rsid w:val="00B06C4F"/>
    <w:rsid w:val="00B852FC"/>
    <w:rsid w:val="00B85C63"/>
    <w:rsid w:val="00BE6E13"/>
    <w:rsid w:val="00C17F54"/>
    <w:rsid w:val="00DA0CB3"/>
    <w:rsid w:val="00DE31FF"/>
    <w:rsid w:val="00E74387"/>
    <w:rsid w:val="00ED4AE9"/>
    <w:rsid w:val="00F44B32"/>
    <w:rsid w:val="00FC0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bCs/>
        <w:color w:val="000000"/>
        <w:sz w:val="28"/>
        <w:szCs w:val="28"/>
        <w:lang w:val="uk-UA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F54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bCs/>
        <w:color w:val="000000"/>
        <w:sz w:val="28"/>
        <w:szCs w:val="28"/>
        <w:lang w:val="uk-UA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21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6E9E90CA-428C-4C92-BBEB-89485E442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6</Pages>
  <Words>1698</Words>
  <Characters>9679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35</cp:revision>
  <dcterms:created xsi:type="dcterms:W3CDTF">2022-09-07T10:30:00Z</dcterms:created>
  <dcterms:modified xsi:type="dcterms:W3CDTF">2024-09-06T13:34:00Z</dcterms:modified>
</cp:coreProperties>
</file>